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12" w:rsidRPr="00312912" w:rsidRDefault="00312912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312912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312912">
        <w:rPr>
          <w:rFonts w:ascii="Times New Roman" w:hAnsi="Times New Roman" w:cs="Times New Roman"/>
          <w:sz w:val="28"/>
          <w:szCs w:val="28"/>
        </w:rPr>
        <w:br/>
      </w:r>
    </w:p>
    <w:p w:rsidR="00312912" w:rsidRPr="00312912" w:rsidRDefault="0031291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2912" w:rsidRPr="00312912" w:rsidRDefault="0031291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АДМИНИСТРАЦИЯ ПРИМОРСКОГО КРАЯ</w:t>
      </w:r>
    </w:p>
    <w:p w:rsidR="00312912" w:rsidRPr="00312912" w:rsidRDefault="003129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2912" w:rsidRPr="00312912" w:rsidRDefault="003129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12912" w:rsidRPr="00312912" w:rsidRDefault="003129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от 29 сентября 2017 г. N 390-па</w:t>
      </w:r>
    </w:p>
    <w:p w:rsidR="00312912" w:rsidRPr="00312912" w:rsidRDefault="003129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2912" w:rsidRPr="00312912" w:rsidRDefault="00312912" w:rsidP="00F723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ОБ УТВЕРЖДЕНИИ ПОРЯДКА ОРГАНИЗАЦИИ ЯРМАРОК И ПРОДАЖИТОВАРОВ (ВЫПОЛНЕНИЯ РАБОТ, ОКАЗАНИЯ УСЛУГ) НА ЯРМАРКАХНА ТЕРРИТОРИИ ПРИМОРСКОГО КРАЯ И ТРЕБОВАНИЙ К ОРГАНИЗАЦИИ</w:t>
      </w:r>
    </w:p>
    <w:p w:rsidR="00312912" w:rsidRPr="00312912" w:rsidRDefault="003129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ПРОДАЖИ ТОВАРОВ (ВЫПОЛНЕНИЯ РАБОТ, ОКАЗАНИЯ УСЛУГ)</w:t>
      </w:r>
    </w:p>
    <w:p w:rsidR="00312912" w:rsidRPr="00312912" w:rsidRDefault="003129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НА ЯРМАРКАХ НА ТЕРРИТОРИИ ПРИМОРСКОГО КРАЯ</w:t>
      </w:r>
    </w:p>
    <w:p w:rsidR="00312912" w:rsidRPr="00312912" w:rsidRDefault="00312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912" w:rsidRPr="00312912" w:rsidRDefault="00312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6" w:history="1">
        <w:r w:rsidRPr="0031291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12912">
        <w:rPr>
          <w:rFonts w:ascii="Times New Roman" w:hAnsi="Times New Roman" w:cs="Times New Roman"/>
          <w:sz w:val="28"/>
          <w:szCs w:val="28"/>
        </w:rPr>
        <w:t xml:space="preserve"> от 28 декабря 2009 года N 381-ФЗ "Об основах государственного регулирования торговой деятельности в Российской Федерации", </w:t>
      </w:r>
      <w:hyperlink r:id="rId7" w:history="1">
        <w:r w:rsidRPr="00312912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312912">
        <w:rPr>
          <w:rFonts w:ascii="Times New Roman" w:hAnsi="Times New Roman" w:cs="Times New Roman"/>
          <w:sz w:val="28"/>
          <w:szCs w:val="28"/>
        </w:rPr>
        <w:t xml:space="preserve"> Приморского края Администрация Приморского края постановляет: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312912" w:rsidRPr="00312912" w:rsidRDefault="00F72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7" w:history="1">
        <w:r w:rsidR="00312912" w:rsidRPr="00312912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312912" w:rsidRPr="00312912">
        <w:rPr>
          <w:rFonts w:ascii="Times New Roman" w:hAnsi="Times New Roman" w:cs="Times New Roman"/>
          <w:sz w:val="28"/>
          <w:szCs w:val="28"/>
        </w:rPr>
        <w:t xml:space="preserve"> организации ярмарок и продажи товаров (выполнения работ, оказания услуг) на ярмарках на территории Приморского края;</w:t>
      </w:r>
    </w:p>
    <w:p w:rsidR="00312912" w:rsidRPr="00312912" w:rsidRDefault="00F72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92" w:history="1">
        <w:r w:rsidR="00312912" w:rsidRPr="00312912"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 w:rsidR="00312912" w:rsidRPr="00312912">
        <w:rPr>
          <w:rFonts w:ascii="Times New Roman" w:hAnsi="Times New Roman" w:cs="Times New Roman"/>
          <w:sz w:val="28"/>
          <w:szCs w:val="28"/>
        </w:rPr>
        <w:t xml:space="preserve"> к организации продажи товаров (выполнения работ, оказания услуг) на ярмарках на территории Приморского края.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2. Признать утратившими силу следующие постановления Администрации Приморского края: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 xml:space="preserve">от 2 июля 2014 года </w:t>
      </w:r>
      <w:hyperlink r:id="rId8" w:history="1">
        <w:r w:rsidRPr="00312912">
          <w:rPr>
            <w:rFonts w:ascii="Times New Roman" w:hAnsi="Times New Roman" w:cs="Times New Roman"/>
            <w:color w:val="0000FF"/>
            <w:sz w:val="28"/>
            <w:szCs w:val="28"/>
          </w:rPr>
          <w:t>N 249-па</w:t>
        </w:r>
      </w:hyperlink>
      <w:r w:rsidRPr="00312912">
        <w:rPr>
          <w:rFonts w:ascii="Times New Roman" w:hAnsi="Times New Roman" w:cs="Times New Roman"/>
          <w:sz w:val="28"/>
          <w:szCs w:val="28"/>
        </w:rPr>
        <w:t xml:space="preserve"> "Об утверждении Порядка организации ярмарок и продажи товаров (выполнения работ, оказания услуг) на ярмарках на территории Приморского края и требований к организации продажи товаров (выполнения работ, оказания услуг) на ярмарках на территории Приморского края";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912">
        <w:rPr>
          <w:rFonts w:ascii="Times New Roman" w:hAnsi="Times New Roman" w:cs="Times New Roman"/>
          <w:sz w:val="28"/>
          <w:szCs w:val="28"/>
        </w:rPr>
        <w:t xml:space="preserve">от 18 декабря 2014 года </w:t>
      </w:r>
      <w:hyperlink r:id="rId9" w:history="1">
        <w:r w:rsidRPr="00312912">
          <w:rPr>
            <w:rFonts w:ascii="Times New Roman" w:hAnsi="Times New Roman" w:cs="Times New Roman"/>
            <w:color w:val="0000FF"/>
            <w:sz w:val="28"/>
            <w:szCs w:val="28"/>
          </w:rPr>
          <w:t>N 535-па</w:t>
        </w:r>
      </w:hyperlink>
      <w:r w:rsidRPr="00312912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Приморского края от 2 июля 2014 года N 249-па "Об утверждении Порядка организации ярмарок и продажи товаров (выполнения работ, оказания услуг) на ярмарках на территории Приморского края и требований к организации продажи товаров (выполнения работ, оказания услуг) на ярмарках на территории Приморского края".</w:t>
      </w:r>
      <w:proofErr w:type="gramEnd"/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 истечении 180 дней со дня его официального опубликования.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lastRenderedPageBreak/>
        <w:t>4. Департаменту информационной политики Приморского края обеспечить официальное опубликование настоящего постановления.</w:t>
      </w:r>
    </w:p>
    <w:p w:rsidR="00312912" w:rsidRPr="00312912" w:rsidRDefault="00312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912" w:rsidRPr="00312912" w:rsidRDefault="003129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1291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12912">
        <w:rPr>
          <w:rFonts w:ascii="Times New Roman" w:hAnsi="Times New Roman" w:cs="Times New Roman"/>
          <w:sz w:val="28"/>
          <w:szCs w:val="28"/>
        </w:rPr>
        <w:t>. Губернатора края -</w:t>
      </w:r>
    </w:p>
    <w:p w:rsidR="00312912" w:rsidRPr="00312912" w:rsidRDefault="003129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12912" w:rsidRPr="00312912" w:rsidRDefault="003129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312912" w:rsidRPr="00312912" w:rsidRDefault="003129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А.Н.СУХОВ</w:t>
      </w:r>
    </w:p>
    <w:p w:rsidR="00312912" w:rsidRPr="00312912" w:rsidRDefault="00312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912" w:rsidRPr="00312912" w:rsidRDefault="00312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912" w:rsidRPr="00312912" w:rsidRDefault="00312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912" w:rsidRPr="00312912" w:rsidRDefault="00312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912" w:rsidRPr="00312912" w:rsidRDefault="00312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373" w:rsidRDefault="00F723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373" w:rsidRDefault="00F723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373" w:rsidRDefault="00F723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373" w:rsidRDefault="00F723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373" w:rsidRDefault="00F723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373" w:rsidRDefault="00F723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373" w:rsidRDefault="00F723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373" w:rsidRDefault="00F723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373" w:rsidRDefault="00F723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373" w:rsidRDefault="00F723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373" w:rsidRDefault="00F723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373" w:rsidRDefault="00F723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373" w:rsidRDefault="00F723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373" w:rsidRDefault="00F723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373" w:rsidRDefault="00F723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373" w:rsidRDefault="00F723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373" w:rsidRDefault="00F723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373" w:rsidRDefault="00F723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373" w:rsidRDefault="00F723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373" w:rsidRDefault="00F723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373" w:rsidRDefault="00F723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373" w:rsidRDefault="00F723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373" w:rsidRDefault="00F723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373" w:rsidRDefault="00F723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373" w:rsidRDefault="00F723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373" w:rsidRDefault="00F723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373" w:rsidRDefault="00F723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373" w:rsidRDefault="00F723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373" w:rsidRDefault="00F723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373" w:rsidRDefault="00F723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373" w:rsidRDefault="00F723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373" w:rsidRDefault="00F723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2373" w:rsidRDefault="00F723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2912" w:rsidRPr="00312912" w:rsidRDefault="003129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Утвержден</w:t>
      </w:r>
    </w:p>
    <w:p w:rsidR="00312912" w:rsidRPr="00312912" w:rsidRDefault="003129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12912" w:rsidRPr="00312912" w:rsidRDefault="003129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12912" w:rsidRPr="00312912" w:rsidRDefault="003129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312912" w:rsidRPr="00312912" w:rsidRDefault="003129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от 29.09.2017 N 390-па</w:t>
      </w:r>
    </w:p>
    <w:p w:rsidR="00312912" w:rsidRPr="00312912" w:rsidRDefault="00312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912" w:rsidRPr="00312912" w:rsidRDefault="003129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312912">
        <w:rPr>
          <w:rFonts w:ascii="Times New Roman" w:hAnsi="Times New Roman" w:cs="Times New Roman"/>
          <w:sz w:val="28"/>
          <w:szCs w:val="28"/>
        </w:rPr>
        <w:t>ПОРЯДОК</w:t>
      </w:r>
    </w:p>
    <w:p w:rsidR="00312912" w:rsidRPr="00312912" w:rsidRDefault="00312912" w:rsidP="00F723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ОРГАНИЗАЦИИ ЯРМАРОК И ПРОДАЖИ ТОВАРОВ (ВЫПОЛНЕНИЯ РАБОТ,</w:t>
      </w:r>
      <w:r w:rsidR="00F7237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312912">
        <w:rPr>
          <w:rFonts w:ascii="Times New Roman" w:hAnsi="Times New Roman" w:cs="Times New Roman"/>
          <w:sz w:val="28"/>
          <w:szCs w:val="28"/>
        </w:rPr>
        <w:t>ОКАЗАНИЯ УСЛУГ) НА ЯРМАРКАХ НА ТЕРРИТОРИИ ПРИМОРСКОГО КРАЯ</w:t>
      </w:r>
    </w:p>
    <w:p w:rsidR="00312912" w:rsidRPr="00312912" w:rsidRDefault="00312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912" w:rsidRPr="00312912" w:rsidRDefault="003129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12912" w:rsidRPr="00312912" w:rsidRDefault="00312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912" w:rsidRPr="00312912" w:rsidRDefault="00312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1.1. Настоящий Порядок регулирует вопросы организации ярмарок по продаже товаров (выполнению работ, оказанию услуг) на территории Приморского края.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1.2. Основными целями организации ярмарок являются: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удовлетворение потребностей населения в товарах (работах, услугах) по доступным ценам;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поддержка местных товаропроизводителей;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активизация сбыта продукции, расширение и обновление ассортимента продукции и улучшения качества товаров (работ, услуг);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изучение спроса населения на товары (работы, услуги);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развитие конкурентной среды.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1.3. Для целей настоящего Порядка используются следующие термины и определения: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912">
        <w:rPr>
          <w:rFonts w:ascii="Times New Roman" w:hAnsi="Times New Roman" w:cs="Times New Roman"/>
          <w:sz w:val="28"/>
          <w:szCs w:val="28"/>
        </w:rPr>
        <w:t>ярмарка - самостоятельный торговый формат, представляющий собой ограниченное во времени, как правило, периодически повторяющееся торговое или торгово-праздничное мероприятие, организуемое на специально отведенной или приспособленной для этого территории (на ярмарочной площадке) для размещения мест для продажи товаров (выполнения работ, оказания услуг) на ярмарке и движения большого количества людей, с учетом мест возможных парковок транспортных средств, с установленным временем и сроком проведения, а</w:t>
      </w:r>
      <w:proofErr w:type="gramEnd"/>
      <w:r w:rsidRPr="003129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2912">
        <w:rPr>
          <w:rFonts w:ascii="Times New Roman" w:hAnsi="Times New Roman" w:cs="Times New Roman"/>
          <w:sz w:val="28"/>
          <w:szCs w:val="28"/>
        </w:rPr>
        <w:t>также периодичностью (для регулярных ярмарок), на котором множество продавцов (участников ярмарки) предлагают покупателям товары (выполнение работ, оказание услуг) в соответствии с типом (специализацией) ярмарки;</w:t>
      </w:r>
      <w:proofErr w:type="gramEnd"/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912">
        <w:rPr>
          <w:rFonts w:ascii="Times New Roman" w:hAnsi="Times New Roman" w:cs="Times New Roman"/>
          <w:sz w:val="28"/>
          <w:szCs w:val="28"/>
        </w:rPr>
        <w:t>организатор ярмарки - органы государственной власти Приморского края, органы местного самоуправления муниципальных образований Приморского края, государственные и муниципальные предприятия и учреждения, унитарные предприятия, иные юридические лица и индивидуальные предприниматели, в том числе организации потребительской кооперации, ассоциации и союзы сельскохозяйственных товаропроизводителей, производителей продуктов питания, союзы и ассоциации, объединяющие субъектов торговой деятельности (торговые союзы, иные профильные предпринимательские объединения);</w:t>
      </w:r>
      <w:proofErr w:type="gramEnd"/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администрация ярмарки - утвержденный организатором ярмарки состав лиц, определенных организатором ярмарки на ее проведение;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уполномоченный орган - орган государственной власти Приморского края, орган местного самоуправления муниципального образования Приморского края, уполномоченный на рассмотрение заявлений организаторов ярмарки и на формирование справочной общедоступной системы ярмарочных площадок.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При проведении ярмарок органами государственной власти Приморского края функции уполномоченного органа осуществляет орган исполнительной власти Приморского края, уполномоченный в вопросах государственного регулирования торговой деятельности;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912">
        <w:rPr>
          <w:rFonts w:ascii="Times New Roman" w:hAnsi="Times New Roman" w:cs="Times New Roman"/>
          <w:sz w:val="28"/>
          <w:szCs w:val="28"/>
        </w:rPr>
        <w:t>места для продажи товаров (выполнения работ, оказания услуг) на ярмарке (далее - места для продажи товаров) - транспортное средство либо нестационарный объект, предназначенный для торговой деятельности продавца: временное сооружение (конструкция передвижная, сборно-разборная), не связанная прочно с землей, вне зависимости от наличия или отсутствия подключения (технологического присоединения) к сетям инженерно-технического обеспечения, представленные в виде предметов, используемые продавцом для выкладки, развала, демонстрации, развеса товаров</w:t>
      </w:r>
      <w:proofErr w:type="gramEnd"/>
      <w:r w:rsidRPr="00312912">
        <w:rPr>
          <w:rFonts w:ascii="Times New Roman" w:hAnsi="Times New Roman" w:cs="Times New Roman"/>
          <w:sz w:val="28"/>
          <w:szCs w:val="28"/>
        </w:rPr>
        <w:t>, привлечения и обслуживания покупателей, проведения денежных расчетов с покупателями при продаже товаров, и устанавливаемых (демонстрируемых) за счет собственных средств участника ярмарки;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912">
        <w:rPr>
          <w:rFonts w:ascii="Times New Roman" w:hAnsi="Times New Roman" w:cs="Times New Roman"/>
          <w:sz w:val="28"/>
          <w:szCs w:val="28"/>
        </w:rPr>
        <w:t>участник ярмарки (продавец, исполнитель работ, услуг) - юридическое лицо, индивидуальный предприниматель, гражданин (в том числе ведущий крестьянское (фермерское) хозяйство, личное подсобное хозяйство или занимающийся садоводством, огородничеством, животноводством), которым в соответствии с настоящим Порядком предоставлено место для продажи товаров;</w:t>
      </w:r>
      <w:proofErr w:type="gramEnd"/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реестр ярмарочных площадок - перечень ярмарочных площадок (территорий, помещений) для проведения ярмарок, формируемый уполномоченным органом.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312912">
        <w:rPr>
          <w:rFonts w:ascii="Times New Roman" w:hAnsi="Times New Roman" w:cs="Times New Roman"/>
          <w:sz w:val="28"/>
          <w:szCs w:val="28"/>
        </w:rPr>
        <w:t>1.4. Ярмарки подразделяются: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 xml:space="preserve">по периодичности проведения </w:t>
      </w:r>
      <w:proofErr w:type="gramStart"/>
      <w:r w:rsidRPr="003129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12912">
        <w:rPr>
          <w:rFonts w:ascii="Times New Roman" w:hAnsi="Times New Roman" w:cs="Times New Roman"/>
          <w:sz w:val="28"/>
          <w:szCs w:val="28"/>
        </w:rPr>
        <w:t>: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регулярные ярмарки (проводятся с определенной периодичностью на определенной ярмарочной площадке, в том числе ярмарки выходного дня, еженедельные ярмарки, сезонные, прочие ярмарки с установленной периодичностью);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разовые ярмарки (не имеют установленной регулярности проведения, в том числе праздничные, сезонные, тематические ярмарки, если они не носят регулярный характер);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 xml:space="preserve">по товарной специализации </w:t>
      </w:r>
      <w:proofErr w:type="gramStart"/>
      <w:r w:rsidRPr="003129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12912">
        <w:rPr>
          <w:rFonts w:ascii="Times New Roman" w:hAnsi="Times New Roman" w:cs="Times New Roman"/>
          <w:sz w:val="28"/>
          <w:szCs w:val="28"/>
        </w:rPr>
        <w:t>: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универсальные ярмарки - ярмарки, на которых менее восьмидесяти процентов торговых мест от их общего количества предназначено для осуществления продажи товаров одного класса;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специализированные ярмарки - ярмарки, на которых восемьдесят и более процентов торговых мест от их общего количества предназначено для осуществления продажи товаров одного класса. К ним относятся: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сельскохозяйственные (продовольственные) ярмарки - ярмарки по продаже сельскохозяйственной продукции и продуктов питания;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ярмарки по продаже определенных видов товаров - медовые ярмарки, рыбные ярмарки, книжные ярмарки, вещевые ярмарки;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ярмарки для садоводов и огородников - ярмарки по продаже рассады, дачных и садовых растений и принадлежностей, а также плодовоовощной продукции;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 xml:space="preserve">"блошиные рынки" - ярмарки по продаже старых, бывших в употреблении или просто не пригодившихся вещей, старинных, </w:t>
      </w:r>
      <w:proofErr w:type="spellStart"/>
      <w:r w:rsidRPr="00312912">
        <w:rPr>
          <w:rFonts w:ascii="Times New Roman" w:hAnsi="Times New Roman" w:cs="Times New Roman"/>
          <w:sz w:val="28"/>
          <w:szCs w:val="28"/>
        </w:rPr>
        <w:t>винтажных</w:t>
      </w:r>
      <w:proofErr w:type="spellEnd"/>
      <w:r w:rsidRPr="00312912">
        <w:rPr>
          <w:rFonts w:ascii="Times New Roman" w:hAnsi="Times New Roman" w:cs="Times New Roman"/>
          <w:sz w:val="28"/>
          <w:szCs w:val="28"/>
        </w:rPr>
        <w:t>, антикварных вещей, народных ремесел и художественных промыслов;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вернисажи - уличные выставки-продажи картин, художественных произведений, предметов искусства и народного творчества;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иные тематические ярмарки.</w:t>
      </w:r>
    </w:p>
    <w:p w:rsidR="00312912" w:rsidRPr="00312912" w:rsidRDefault="00312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912" w:rsidRPr="00312912" w:rsidRDefault="003129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II. ЯРМАРОЧНАЯ ПЛОЩАДКА</w:t>
      </w:r>
    </w:p>
    <w:p w:rsidR="00312912" w:rsidRPr="00312912" w:rsidRDefault="00312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912" w:rsidRPr="00312912" w:rsidRDefault="00312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2.1. Ярмарочные площадки организуются в местах наиболее активных пешеходных и покупательских потоков.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312912">
        <w:rPr>
          <w:rFonts w:ascii="Times New Roman" w:hAnsi="Times New Roman" w:cs="Times New Roman"/>
          <w:sz w:val="28"/>
          <w:szCs w:val="28"/>
        </w:rPr>
        <w:t>2.2. Уполномоченный орган устанавливает общие требования к внешнему виду и оформлению ярмарок, которые любой организатор или участник ярмарок сможет выполнить (типовые лотки, тенты, торговое оборудование, а также средства декора).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7"/>
      <w:bookmarkEnd w:id="4"/>
      <w:r w:rsidRPr="00312912">
        <w:rPr>
          <w:rFonts w:ascii="Times New Roman" w:hAnsi="Times New Roman" w:cs="Times New Roman"/>
          <w:sz w:val="28"/>
          <w:szCs w:val="28"/>
        </w:rPr>
        <w:t>2.3. Запрещается проведение ярмарок: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в утвержденных границах территории объектов культурного наследия (памятников истории и культуры) народов Российской Федерации;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в помещениях физкультурно-оздоровительных организаций и спортивных сооружениях;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в помещениях детских, образовательных и медицинских организаций;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в помещениях автомобильных, железнодорожных и морских вокзалов и на прилегающих к ним территориях в радиусе 5 метров;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в охранной зоне объектов электросетевого хозяйства.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3"/>
      <w:bookmarkEnd w:id="5"/>
      <w:r w:rsidRPr="00312912">
        <w:rPr>
          <w:rFonts w:ascii="Times New Roman" w:hAnsi="Times New Roman" w:cs="Times New Roman"/>
          <w:sz w:val="28"/>
          <w:szCs w:val="28"/>
        </w:rPr>
        <w:t>2.4. В реестре ярмарочных площадок указываются следующие условия использования ярмарочной площадки: место проведения ярмарки (адрес или адресные ориентиры), срок проведения, возможность подключения к электросетям, максимальное количество мест для продажи товаров, возможность осуществления торговли с автомашин, ограничения по периодам и времени работы ярмарки на данной площадке, ограничения по специализации ярмарки.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 xml:space="preserve">В реестр ярмарочных площадок включаются все площадки, на которых проводятся или могут проводиться ярмарки, а также новые ярмарочные площадки, согласованные органом местного самоуправления по заявлению организатора ярмарки в соответствии с </w:t>
      </w:r>
      <w:hyperlink w:anchor="P125" w:history="1">
        <w:r w:rsidRPr="00312912">
          <w:rPr>
            <w:rFonts w:ascii="Times New Roman" w:hAnsi="Times New Roman" w:cs="Times New Roman"/>
            <w:color w:val="0000FF"/>
            <w:sz w:val="28"/>
            <w:szCs w:val="28"/>
          </w:rPr>
          <w:t>пунктом 3.3</w:t>
        </w:r>
      </w:hyperlink>
      <w:r w:rsidRPr="0031291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Ярмарочная площадка подлежит исключению из реестра ярмарочных площадок по заявлению собственника или арендатора земельного участка (объекта недвижимости), в границах которого организовывалась ярмарочная торговля, а также по окончании срока, на который выдано разрешение на проведение ярмарки.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2.5. Уполномоченный орган местного самоуправления: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формирует реестр ярмарочных площадок;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размещает реестр ярмарочных площадок на официальном сайте органа местного самоуправления Приморского края в информационно-телекоммуникационной сети Интернет;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направляет ежеквартально реестр ярмарочных площадок в орган исполнительной власти Приморского края, уполномоченный в вопросах государственного регулирования торговой деятельности.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2.6. Орган исполнительной власти Приморского края, уполномоченный в вопросах государственного регулирования торговой деятельности, обобщает и размещает информацию, поступившую от муниципальных образований Приморского края о ярмарочных площадках, на своей странице на официальном сайте Администрации Приморского края и органов исполнительной власти Приморского края в информационно-коммуникационной сети Интернет.</w:t>
      </w:r>
    </w:p>
    <w:p w:rsidR="00312912" w:rsidRPr="00312912" w:rsidRDefault="00312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912" w:rsidRPr="00312912" w:rsidRDefault="003129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III. ОРГАНИЗАЦИЯ ПРОВЕДЕНИЯ ЯРМАРКИ</w:t>
      </w:r>
    </w:p>
    <w:p w:rsidR="00312912" w:rsidRPr="00312912" w:rsidRDefault="00312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912" w:rsidRPr="00312912" w:rsidRDefault="00312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3.1. В случае, когда ярмарки организуются органами государственной власти или органами местного самоуправления, решение о проведении ярмарки оформляется правовым актом уполномоченного органа, в котором указывается: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полное (при наличии - сокращенное) наименование организатора ярмарки;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место нахождения организатора ярмарки;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телефон, факс, адрес электронной почты организатора ярмарки;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цель организации ярмарки;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место проведения ярмарки;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срок проведения ярмарки;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 xml:space="preserve">тип ярмарки в соответствии с </w:t>
      </w:r>
      <w:hyperlink w:anchor="P59" w:history="1">
        <w:r w:rsidRPr="00312912">
          <w:rPr>
            <w:rFonts w:ascii="Times New Roman" w:hAnsi="Times New Roman" w:cs="Times New Roman"/>
            <w:color w:val="0000FF"/>
            <w:sz w:val="28"/>
            <w:szCs w:val="28"/>
          </w:rPr>
          <w:t>пунктом 1.4</w:t>
        </w:r>
      </w:hyperlink>
      <w:r w:rsidRPr="0031291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максимальное количество участников ярмарки;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ассортимент реализуемых на ярмарке товаров (выполняемых работ, оказываемых услуг);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режим работы ярмарки;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состав администрации ярмарки либо наименование организации, выполняющей функции администрации ярмарки.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6"/>
      <w:bookmarkEnd w:id="6"/>
      <w:r w:rsidRPr="00312912">
        <w:rPr>
          <w:rFonts w:ascii="Times New Roman" w:hAnsi="Times New Roman" w:cs="Times New Roman"/>
          <w:sz w:val="28"/>
          <w:szCs w:val="28"/>
        </w:rPr>
        <w:t>3.2. В случае, когда организатором ярмарки выступает юридическое лицо или индивидуальный предприниматель, он направляет в уполномоченный орган муниципального образования Приморского края заявление о выдаче разрешения на проведение разовой или регулярной ярмарки (далее - заявление), в котором указывает: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912">
        <w:rPr>
          <w:rFonts w:ascii="Times New Roman" w:hAnsi="Times New Roman" w:cs="Times New Roman"/>
          <w:sz w:val="28"/>
          <w:szCs w:val="28"/>
        </w:rPr>
        <w:t xml:space="preserve">полное (при наличии - сокращенное) наименование организатора ярмарки, место его нахождения (адрес или адресный ориентир), телефон, факс, адрес электронной почты, цель организации ярмарки, сроки проведения ярмарки, тип ярмарки в соответствии с </w:t>
      </w:r>
      <w:hyperlink w:anchor="P59" w:history="1">
        <w:r w:rsidRPr="00312912">
          <w:rPr>
            <w:rFonts w:ascii="Times New Roman" w:hAnsi="Times New Roman" w:cs="Times New Roman"/>
            <w:color w:val="0000FF"/>
            <w:sz w:val="28"/>
            <w:szCs w:val="28"/>
          </w:rPr>
          <w:t>пунктом 1.4</w:t>
        </w:r>
      </w:hyperlink>
      <w:r w:rsidRPr="00312912">
        <w:rPr>
          <w:rFonts w:ascii="Times New Roman" w:hAnsi="Times New Roman" w:cs="Times New Roman"/>
          <w:sz w:val="28"/>
          <w:szCs w:val="28"/>
        </w:rPr>
        <w:t xml:space="preserve"> настоящего Порядка, максимальное количество участников ярмарки, ассортимент реализуемых на ярмарке товаров (выполняемых работ, оказываемых услуг), месторасположение (ориентир) или адрес расположения ярмарочной площадки (из реестра ярмарочных площадок).</w:t>
      </w:r>
      <w:proofErr w:type="gramEnd"/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К заявлению прилагается выписка из единого государственного реестра юридических лиц или индивидуальных предпринимателей. В случае если указанная выписка не представлена, уполномоченный орган местного самоуправления самостоятельно запрашивает данную информацию в рамках межведомственного взаимодействия в соответствующем органе государственной власти.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9"/>
      <w:bookmarkEnd w:id="7"/>
      <w:r w:rsidRPr="00312912">
        <w:rPr>
          <w:rFonts w:ascii="Times New Roman" w:hAnsi="Times New Roman" w:cs="Times New Roman"/>
          <w:sz w:val="28"/>
          <w:szCs w:val="28"/>
        </w:rPr>
        <w:t>3.2.1. Решение о выдаче разрешения на проведение ярмарки или об отказе в выдаче разрешения на проведение ярмарки принимается в форме правового акта уполномоченного органа в срок не более 30 дней со дня поступления заявления.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3.2.2. Основаниями для отказа в выдаче разрешения на проведение ярмарки являются: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1"/>
      <w:bookmarkEnd w:id="8"/>
      <w:r w:rsidRPr="00312912">
        <w:rPr>
          <w:rFonts w:ascii="Times New Roman" w:hAnsi="Times New Roman" w:cs="Times New Roman"/>
          <w:sz w:val="28"/>
          <w:szCs w:val="28"/>
        </w:rPr>
        <w:t>1) совпадение проведения ярмарки по месту и времени с другим массовым мероприятием или ярмаркой, заявление о проведении которой подано ранее либо решение о проведении которой принято ранее;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2"/>
      <w:bookmarkEnd w:id="9"/>
      <w:r w:rsidRPr="00312912">
        <w:rPr>
          <w:rFonts w:ascii="Times New Roman" w:hAnsi="Times New Roman" w:cs="Times New Roman"/>
          <w:sz w:val="28"/>
          <w:szCs w:val="28"/>
        </w:rPr>
        <w:t xml:space="preserve">2) несоответствие заявленной к проведению ярмарки условиям использования выбранной ярмарочной площадки, указанным в </w:t>
      </w:r>
      <w:hyperlink w:anchor="P83" w:history="1">
        <w:r w:rsidRPr="00312912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пункта 2.4</w:t>
        </w:r>
      </w:hyperlink>
      <w:r w:rsidRPr="0031291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3"/>
      <w:bookmarkEnd w:id="10"/>
      <w:proofErr w:type="gramStart"/>
      <w:r w:rsidRPr="00312912">
        <w:rPr>
          <w:rFonts w:ascii="Times New Roman" w:hAnsi="Times New Roman" w:cs="Times New Roman"/>
          <w:sz w:val="28"/>
          <w:szCs w:val="28"/>
        </w:rPr>
        <w:t xml:space="preserve">3) наличие в период действия ранее выданного разрешения на проведение ярмарки неоднократных нарушений (два и более раз) требований, установленных </w:t>
      </w:r>
      <w:hyperlink w:anchor="P142" w:history="1">
        <w:r w:rsidRPr="00312912">
          <w:rPr>
            <w:rFonts w:ascii="Times New Roman" w:hAnsi="Times New Roman" w:cs="Times New Roman"/>
            <w:color w:val="0000FF"/>
            <w:sz w:val="28"/>
            <w:szCs w:val="28"/>
          </w:rPr>
          <w:t>пунктом 4.1</w:t>
        </w:r>
      </w:hyperlink>
      <w:r w:rsidRPr="00312912">
        <w:rPr>
          <w:rFonts w:ascii="Times New Roman" w:hAnsi="Times New Roman" w:cs="Times New Roman"/>
          <w:sz w:val="28"/>
          <w:szCs w:val="28"/>
        </w:rPr>
        <w:t xml:space="preserve"> настоящего Порядка, требований законодательства в сфере торговой деятельности, в области обеспечения санитарно-эпидемиологического благополучия населения, пожарной безопасности, в области охраны окружающей среды, других требований, установленных законодательством Российской Федерации, что подтверждается постановлениями о назначении административного наказания, вступившими в законную силу.</w:t>
      </w:r>
      <w:proofErr w:type="gramEnd"/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912">
        <w:rPr>
          <w:rFonts w:ascii="Times New Roman" w:hAnsi="Times New Roman" w:cs="Times New Roman"/>
          <w:sz w:val="28"/>
          <w:szCs w:val="28"/>
        </w:rPr>
        <w:t xml:space="preserve">При отказе в выдаче разрешения на проведение ярмарки по основаниям, предусмотренным </w:t>
      </w:r>
      <w:hyperlink w:anchor="P111" w:history="1">
        <w:r w:rsidRPr="00312912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Pr="0031291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2" w:history="1">
        <w:r w:rsidRPr="00312912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312912">
        <w:rPr>
          <w:rFonts w:ascii="Times New Roman" w:hAnsi="Times New Roman" w:cs="Times New Roman"/>
          <w:sz w:val="28"/>
          <w:szCs w:val="28"/>
        </w:rPr>
        <w:t xml:space="preserve"> настоящего пункта, организатору ярмарки (заявителю) должно быть предложено иное место, схожее по своей привлекательности с заявленным, из имеющихся в наличии свободных ярмарочных площадок, включенных в реестр ярмарочных площадок.</w:t>
      </w:r>
      <w:proofErr w:type="gramEnd"/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 xml:space="preserve">При отказе в выдаче разрешения на проведение ярмарки по основаниям, предусмотренным </w:t>
      </w:r>
      <w:hyperlink w:anchor="P113" w:history="1">
        <w:r w:rsidRPr="00312912">
          <w:rPr>
            <w:rFonts w:ascii="Times New Roman" w:hAnsi="Times New Roman" w:cs="Times New Roman"/>
            <w:color w:val="0000FF"/>
            <w:sz w:val="28"/>
            <w:szCs w:val="28"/>
          </w:rPr>
          <w:t>подпунктом 3</w:t>
        </w:r>
      </w:hyperlink>
      <w:r w:rsidRPr="00312912">
        <w:rPr>
          <w:rFonts w:ascii="Times New Roman" w:hAnsi="Times New Roman" w:cs="Times New Roman"/>
          <w:sz w:val="28"/>
          <w:szCs w:val="28"/>
        </w:rPr>
        <w:t xml:space="preserve"> настоящего пункта, организатор ярмарки вправе вновь обратиться за получением разрешения на проведение ярмарки после истечения срока, в течение которого лицо считается подвергнутым административному наказанию, исчисленного в соответствии со </w:t>
      </w:r>
      <w:hyperlink r:id="rId10" w:history="1">
        <w:r w:rsidRPr="00312912">
          <w:rPr>
            <w:rFonts w:ascii="Times New Roman" w:hAnsi="Times New Roman" w:cs="Times New Roman"/>
            <w:color w:val="0000FF"/>
            <w:sz w:val="28"/>
            <w:szCs w:val="28"/>
          </w:rPr>
          <w:t>статьей 4.6</w:t>
        </w:r>
      </w:hyperlink>
      <w:r w:rsidRPr="0031291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3.2.3. В разрешении на проведение ярмарки указываются: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полное (при наличии сокращенное) наименование организатора ярмарки;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место нахождения организатора ярмарки;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телефон, факс, адрес электронной почты организатора ярмарки;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место проведения ярмарки (ярмарочная площадка);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срок проведения ярмарки;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 xml:space="preserve">тип ярмарки в соответствии с </w:t>
      </w:r>
      <w:hyperlink w:anchor="P59" w:history="1">
        <w:r w:rsidRPr="00312912">
          <w:rPr>
            <w:rFonts w:ascii="Times New Roman" w:hAnsi="Times New Roman" w:cs="Times New Roman"/>
            <w:color w:val="0000FF"/>
            <w:sz w:val="28"/>
            <w:szCs w:val="28"/>
          </w:rPr>
          <w:t>пунктом 1.4</w:t>
        </w:r>
      </w:hyperlink>
      <w:r w:rsidRPr="0031291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планируемое количество участников ярмарки;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ассортимент реализуемых на ярмарке товаров (выполняемых работ, оказываемых услуг).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5"/>
      <w:bookmarkEnd w:id="11"/>
      <w:r w:rsidRPr="00312912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312912">
        <w:rPr>
          <w:rFonts w:ascii="Times New Roman" w:hAnsi="Times New Roman" w:cs="Times New Roman"/>
          <w:sz w:val="28"/>
          <w:szCs w:val="28"/>
        </w:rPr>
        <w:t xml:space="preserve">В случае если организатором ярмарки предлагается новая ярмарочная площадка, отсутствующая в справочной общедоступной системе ярмарочных площадок, он обращается в уполномоченный орган местного самоуправления с заявлением в порядке, установленном </w:t>
      </w:r>
      <w:hyperlink w:anchor="P106" w:history="1">
        <w:r w:rsidRPr="00312912">
          <w:rPr>
            <w:rFonts w:ascii="Times New Roman" w:hAnsi="Times New Roman" w:cs="Times New Roman"/>
            <w:color w:val="0000FF"/>
            <w:sz w:val="28"/>
            <w:szCs w:val="28"/>
          </w:rPr>
          <w:t>пунктом 3.2</w:t>
        </w:r>
      </w:hyperlink>
      <w:r w:rsidRPr="00312912">
        <w:rPr>
          <w:rFonts w:ascii="Times New Roman" w:hAnsi="Times New Roman" w:cs="Times New Roman"/>
          <w:sz w:val="28"/>
          <w:szCs w:val="28"/>
        </w:rPr>
        <w:t xml:space="preserve"> настоящего Порядка, при этом в заявлении указывает адресные ориентиры новой площадки и необходимую площадь, период и время работы ярмарки, а также иные данные в соответствии с </w:t>
      </w:r>
      <w:hyperlink w:anchor="P83" w:history="1">
        <w:r w:rsidRPr="00312912">
          <w:rPr>
            <w:rFonts w:ascii="Times New Roman" w:hAnsi="Times New Roman" w:cs="Times New Roman"/>
            <w:color w:val="0000FF"/>
            <w:sz w:val="28"/>
            <w:szCs w:val="28"/>
          </w:rPr>
          <w:t>пунктом 2.4</w:t>
        </w:r>
      </w:hyperlink>
      <w:r w:rsidRPr="0031291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К заявлению прилагаются заверенные в установленном действующим законодательством порядке копии документов, подтверждающих право организатора ярмарки на владение, пользование или распоряжение объектом недвижимости, либо письменное согласие собственника объекта недвижимости на проведение ярмарки.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912">
        <w:rPr>
          <w:rFonts w:ascii="Times New Roman" w:hAnsi="Times New Roman" w:cs="Times New Roman"/>
          <w:sz w:val="28"/>
          <w:szCs w:val="28"/>
        </w:rPr>
        <w:t>В случае если организатор ярмарки не представил заверенные в установленном действующим законодательством порядке копии документов, подтверждающих право организатора ярмарки на владение, пользование или распоряжение объектом недвижимости, уполномоченный орган местного самоуправления самостоятельно запрашивает содержащиеся в них сведения в рамках межведомственного взаимодействия в территориальном органе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</w:t>
      </w:r>
      <w:proofErr w:type="gramEnd"/>
      <w:r w:rsidRPr="00312912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недвижимости и предоставление сведений, содержащихся в Едином государственном реестре недвижимости, за исключением сведений на объекты недвижимости, права на которые не зарегистрированы в Едином государственном реестре недвижимости.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Заверенные в установленном действующим законодательством порядке копии документов, подтверждающих право организатора ярмарки на владение, пользование или распоряжение объектом недвижимости, права на который не зарегистрированы в Едином государственном реестре недвижимости, представляются организатором ярмарки самостоятельно.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 xml:space="preserve">3.3.1. При получении заявления о проведении ярмарки на новой ярмарочной площадке, не включенной в справочную систему ярмарочных площадок, срок рассмотрения заявления уполномоченным органом местного самоуправления, установленный </w:t>
      </w:r>
      <w:hyperlink w:anchor="P109" w:history="1">
        <w:r w:rsidRPr="00312912">
          <w:rPr>
            <w:rFonts w:ascii="Times New Roman" w:hAnsi="Times New Roman" w:cs="Times New Roman"/>
            <w:color w:val="0000FF"/>
            <w:sz w:val="28"/>
            <w:szCs w:val="28"/>
          </w:rPr>
          <w:t>пунктом 3.2.1</w:t>
        </w:r>
      </w:hyperlink>
      <w:r w:rsidRPr="00312912">
        <w:rPr>
          <w:rFonts w:ascii="Times New Roman" w:hAnsi="Times New Roman" w:cs="Times New Roman"/>
          <w:sz w:val="28"/>
          <w:szCs w:val="28"/>
        </w:rPr>
        <w:t xml:space="preserve"> настоящего Порядка, может быть продлен, но не более чем на 20 дней.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312912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об организации ярмарочной торговли на новой ярмарочной площадке уполномоченным органом местного самоуправления принимаются решения: о включении предложенной организатором ярмарки ярмарочной площадки в справочную систему ярмарочных площадок с одновременной выдачей разрешения заявителю на проведение ярмарки на указанной ярмарочной площадке либо об отказе во включении предложенной ярмарочной площадки в справочную систему.</w:t>
      </w:r>
      <w:proofErr w:type="gramEnd"/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 xml:space="preserve">В случае если предлагаемая </w:t>
      </w:r>
      <w:proofErr w:type="gramStart"/>
      <w:r w:rsidRPr="0031291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12912">
        <w:rPr>
          <w:rFonts w:ascii="Times New Roman" w:hAnsi="Times New Roman" w:cs="Times New Roman"/>
          <w:sz w:val="28"/>
          <w:szCs w:val="28"/>
        </w:rPr>
        <w:t xml:space="preserve"> включению в справочную систему ярмарочных площадок территория/здание не соответствуют требованиям, установленным к ярмарочным площадкам </w:t>
      </w:r>
      <w:hyperlink w:anchor="P76" w:history="1">
        <w:r w:rsidRPr="00312912">
          <w:rPr>
            <w:rFonts w:ascii="Times New Roman" w:hAnsi="Times New Roman" w:cs="Times New Roman"/>
            <w:color w:val="0000FF"/>
            <w:sz w:val="28"/>
            <w:szCs w:val="28"/>
          </w:rPr>
          <w:t>пунктами 2.2</w:t>
        </w:r>
      </w:hyperlink>
      <w:r w:rsidRPr="0031291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7" w:history="1">
        <w:r w:rsidRPr="00312912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Pr="00312912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местного самоуправления отказывает заявителю во включении предлагаемой им территории/здания в справочную систему ярмарочных площадок с одновременным отказом в выдаче разрешения на проведение ярмарки.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3.4. Решение по заявлению направляется заявителю в течение трех рабочих дней со дня его принятия.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3.5. Уполномоченный орган ведет реестр выданных разрешений на проведение ярмарки.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3.6. Разрешение на проведение ярмарки может быть аннулировано (досрочно прекращено) путем издания правового акта уполномоченным органом в следующих случаях: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Pr="00312912">
        <w:rPr>
          <w:rFonts w:ascii="Times New Roman" w:hAnsi="Times New Roman" w:cs="Times New Roman"/>
          <w:sz w:val="28"/>
          <w:szCs w:val="28"/>
        </w:rPr>
        <w:t xml:space="preserve">Нарушение организатором ярмарки, администрацией ярмарки требований, установленных </w:t>
      </w:r>
      <w:hyperlink w:anchor="P142" w:history="1">
        <w:r w:rsidRPr="00312912">
          <w:rPr>
            <w:rFonts w:ascii="Times New Roman" w:hAnsi="Times New Roman" w:cs="Times New Roman"/>
            <w:color w:val="0000FF"/>
            <w:sz w:val="28"/>
            <w:szCs w:val="28"/>
          </w:rPr>
          <w:t>пунктами 4.1</w:t>
        </w:r>
      </w:hyperlink>
      <w:r w:rsidRPr="0031291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9" w:history="1">
        <w:r w:rsidRPr="00312912">
          <w:rPr>
            <w:rFonts w:ascii="Times New Roman" w:hAnsi="Times New Roman" w:cs="Times New Roman"/>
            <w:color w:val="0000FF"/>
            <w:sz w:val="28"/>
            <w:szCs w:val="28"/>
          </w:rPr>
          <w:t>4.2</w:t>
        </w:r>
      </w:hyperlink>
      <w:r w:rsidRPr="00312912">
        <w:rPr>
          <w:rFonts w:ascii="Times New Roman" w:hAnsi="Times New Roman" w:cs="Times New Roman"/>
          <w:sz w:val="28"/>
          <w:szCs w:val="28"/>
        </w:rPr>
        <w:t xml:space="preserve"> настоящего Порядка, требований законодательства в сфере торговой деятельности, в области обеспечения санитарно-эпидемиологического благополучия населения, пожарной безопасности, в области охраны окружающей среды, других требований, установленных законодательством Российской Федерации и Приморского края, что подтверждается постановлениями о назначении административного наказания, вступившими в законную силу;</w:t>
      </w:r>
      <w:proofErr w:type="gramEnd"/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3.6.2. Заявление организатора ярмарки о досрочном прекращении действия разрешения на проведение ярмарки;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3.6.3. Заявление собственника или арендатора земельного участка (объекта недвижимости), в границах которого организована ярмарочная торговля;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3.6.4. Объявление на территории муниципального образования режима чрезвычайной ситуации.</w:t>
      </w:r>
    </w:p>
    <w:p w:rsidR="00312912" w:rsidRPr="00312912" w:rsidRDefault="00312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912" w:rsidRPr="00312912" w:rsidRDefault="003129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IV. ОБЯЗАННОСТИ ОРГАНИЗАТОРА ЯРМАРКИ И АДМИНИСТРАЦИИ ЯРМАРКИ</w:t>
      </w:r>
    </w:p>
    <w:p w:rsidR="00312912" w:rsidRPr="00312912" w:rsidRDefault="00312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912" w:rsidRPr="00312912" w:rsidRDefault="00312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2"/>
      <w:bookmarkEnd w:id="12"/>
      <w:r w:rsidRPr="00312912">
        <w:rPr>
          <w:rFonts w:ascii="Times New Roman" w:hAnsi="Times New Roman" w:cs="Times New Roman"/>
          <w:sz w:val="28"/>
          <w:szCs w:val="28"/>
        </w:rPr>
        <w:t>4.1. Организатор ярмарки на основании решения (разрешения) о проведении ярмарки: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1) разрабатывает и утверждает план мероприятий по организации ярмарки и продажи товаров (выполнения работ, оказания услуг) на ней;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2) утверждает ассортимент реализуемой продукции;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3) определяет режим работы ярмарки, порядок предоставления мест для продажи товаров на ярмарке, схему размещения мест для продажи товаров, состав администрации ярмарки;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4) публикует в средствах массовой информации Приморского края и размещает на своем сайте в информационно-телекоммуникационной сети Интернет (при наличии) информацию о плане мероприятий по организации ярмарки и продажи товаров (выполнения работ, оказания услуг) на ней не позднее 10 дней до дня проведения ярмарки;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5) размещает любым доступным способом информацию о проведении ярмарки с указанием организатора ярмарки, режима работы, вида ярмарки и размещает ее в месте проведения ярмарки;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 xml:space="preserve">6) уведомляет не позднее 10 дней до планируемой даты проведения ярмарки в письменной форме территориальные органы Управления внутренних дел Российской Федерации по Приморскому краю, Управления </w:t>
      </w:r>
      <w:proofErr w:type="spellStart"/>
      <w:r w:rsidRPr="0031291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12912">
        <w:rPr>
          <w:rFonts w:ascii="Times New Roman" w:hAnsi="Times New Roman" w:cs="Times New Roman"/>
          <w:sz w:val="28"/>
          <w:szCs w:val="28"/>
        </w:rPr>
        <w:t xml:space="preserve"> по Приморскому краю, Управления государственного пожарного надзора, государственную ветеринарную инспекцию Приморского края о дате, месте проведения ярмарки и режиме ее работы;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7) обеспечивает выполнение требований, предусмотренных законодательством Российской Федерации в области обеспечения санитарно-эпидемиологического благополучия населения, законодательства Российской Федерации в области ветеринарии, законодательства Российской Федерации о пожарной безопасности; решает спорные вопросы, возникающие у покупателей и участников ярмарки;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8) обеспечивает выполнение требований безопасности, в том числе антитеррористической безопасности;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9) ведет учет заявок и выданных разрешений (приглашений) на участие в ярмарке;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10) предоставляет места для продажи товаров (выполнения работ, оказания услуг) участникам на основании письменных заявок (при количестве участников от 50 и более);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11) определяет форму заявки и сроки ее подачи;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12) создает условия участникам ярмарки для подключения к электросетям (при продаже скоропортящихся продуктов);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13) при организации сельскохозяйственных (продовольственных) ярмарок предусматривает не менее 10% мест для продажи излишков плодовоовощной продукции физическими лицами, ведущими личное подсобное хозяйство;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14) обеспечивает наличие громкой связи (при проведении ярмарок с количеством участников 50 и более);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15) создает условия для сбора, временного хранения и вывоза мусора;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16) обеспечивает уборку территории ярмарочной площадки в течение всего дня работы ярмарок;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17) при наличии возможности предусматривает места для стоянки автотранспортных средств участников и посетителей ярмарки (при проведении ярмарок с количеством участников 50 и более);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18) определяет с учетом необходимости компенсации затрат на организацию ярмарки и продажи товаров (выполнения работ, оказания услуг) на ней размер платы за предоставление оборудованных торговых мест на ярмарке, а также за оказание услуг, связанных с обеспечением торговли (уборка территории, проведение ветеринарно-санитарной экспертизы, предоставление средств измерений и другие услуги).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912">
        <w:rPr>
          <w:rFonts w:ascii="Times New Roman" w:hAnsi="Times New Roman" w:cs="Times New Roman"/>
          <w:sz w:val="28"/>
          <w:szCs w:val="28"/>
        </w:rPr>
        <w:t>В случае если организатором ярмарки выступают органы государственной власти Приморского края, органы местного самоуправления Приморского края, государственные или муниципальные предприятия и учреждения, размер и порядок взимания платы за предоставление места на ярмарке, условия предоставления участнику ярмарки лотка и иного торгового оборудования устанавливается актом соответствующего органа государственной власти Приморского края или органа местного самоуправления Приморского края с опубликованием на официальном сайте</w:t>
      </w:r>
      <w:proofErr w:type="gramEnd"/>
      <w:r w:rsidRPr="00312912">
        <w:rPr>
          <w:rFonts w:ascii="Times New Roman" w:hAnsi="Times New Roman" w:cs="Times New Roman"/>
          <w:sz w:val="28"/>
          <w:szCs w:val="28"/>
        </w:rPr>
        <w:t xml:space="preserve"> организатора ярмарки в информационно-телекоммуникационной сети Интернет;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19) создает условия для соблюдения участниками ярмарки правил личной гигиены;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20) выдает разрешение (приглашение) на участие в ярмарке, оформленное по форме, установленной организатором ярмарки, либо отказывает в выдаче такого разрешения (приглашения);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В выдаче разрешения на участие в ярмарке может быть отказано в случае несоответствия товаров утвержденному ассортиментному перечню;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 xml:space="preserve">21) в случае проведения сельскохозяйственной (продовольственной) или универсальной ярмарки организатор ярмарки представляет в уполномоченный орган местного самоуправления муниципального образования Приморского края, выдавший разрешение на проведение ярмарки, информацию об итогах проведения ярмарки на территории по </w:t>
      </w:r>
      <w:hyperlink w:anchor="P205" w:history="1">
        <w:r w:rsidRPr="00312912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31291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 в следующие сроки: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при проведении разовых ярмарок - в течение двух рабочих дней после проведения ярмарки;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при проведении регулярных ярмарок - в течение пяти рабочих дней после проведения ярмарки;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 xml:space="preserve">при проведении постоянно действующих ярмарок - в срок до 5 числа месяца, следующего за </w:t>
      </w:r>
      <w:proofErr w:type="gramStart"/>
      <w:r w:rsidRPr="00312912">
        <w:rPr>
          <w:rFonts w:ascii="Times New Roman" w:hAnsi="Times New Roman" w:cs="Times New Roman"/>
          <w:sz w:val="28"/>
          <w:szCs w:val="28"/>
        </w:rPr>
        <w:t>истекшим</w:t>
      </w:r>
      <w:proofErr w:type="gramEnd"/>
      <w:r w:rsidRPr="00312912">
        <w:rPr>
          <w:rFonts w:ascii="Times New Roman" w:hAnsi="Times New Roman" w:cs="Times New Roman"/>
          <w:sz w:val="28"/>
          <w:szCs w:val="28"/>
        </w:rPr>
        <w:t>.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9"/>
      <w:bookmarkEnd w:id="13"/>
      <w:r w:rsidRPr="00312912">
        <w:rPr>
          <w:rFonts w:ascii="Times New Roman" w:hAnsi="Times New Roman" w:cs="Times New Roman"/>
          <w:sz w:val="28"/>
          <w:szCs w:val="28"/>
        </w:rPr>
        <w:t>4.2. Организатор ярмарки (при количестве участников ярмарки менее 50 - администрация ярмарки) имеет право досрочно прервать участие участника в ярмарке путем аннулирования разрешения на участие в ярмарке при наличии хотя бы одного из обстоятельств: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1) несоответствие сведений об участнике ярмарки данным, указанным в заявлении;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2) использование места для продажи товаров на ярмарке не по назначению, без учета типа (вида, специализации) ярмарки;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3) передача участником ярмарки права на использование места для продажи товаров на ярмарке третьему лицу;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4) самостоятельное размещение места для продажи товаров участником ярмарки в местах, не предусмотренных схемой размещения мест для продажи товаров на ярмарке;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5) осуществление деятельности на ярмарке за пределами предоставленного места для продажи товаров на ярмарке либо размещение дополнительного оборудования, выходящего за пределы предоставленного места для продажи товаров на ярмарке;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912">
        <w:rPr>
          <w:rFonts w:ascii="Times New Roman" w:hAnsi="Times New Roman" w:cs="Times New Roman"/>
          <w:sz w:val="28"/>
          <w:szCs w:val="28"/>
        </w:rPr>
        <w:t>6) нарушение участником ярмарки и (или) привлеченным им продавцом (работником) при проведении ярмарки требований настоящего Порядка, требований законодательства в сфере торговой деятельности, в области обеспечения санитарно-эпидемиологического благополучия населения, пожарной безопасности, в области охраны окружающей среды, других требований, установленных законодательством Российской Федерации, что подтверждается постановлениями о назначении административного наказания, вступившими в законную силу.</w:t>
      </w:r>
      <w:proofErr w:type="gramEnd"/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 xml:space="preserve">В этом случае организатор ярмарки в течение пяти рабочих дней направляет (вручает) участнику ярмарки уведомление об аннулировании разрешения на участие в ярмарке, после </w:t>
      </w:r>
      <w:proofErr w:type="gramStart"/>
      <w:r w:rsidRPr="00312912"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 w:rsidRPr="00312912">
        <w:rPr>
          <w:rFonts w:ascii="Times New Roman" w:hAnsi="Times New Roman" w:cs="Times New Roman"/>
          <w:sz w:val="28"/>
          <w:szCs w:val="28"/>
        </w:rPr>
        <w:t xml:space="preserve"> которого участник ярмарки обязан вернуть оригинал аннулированного разрешения на участие в ярмарке организатору ярмарки и освободить занимаемое место для продажи товаров в день получения такого уведомления.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4.3. Организационное обеспечение процесса продажи товаров (выполнения работ, оказания услуг) на ярмарках осуществляет администрация ярмарки, которая: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1) вправе выдавать разрешения на участие в ярмарке (при проведении ярмарок с количеством участников менее 50);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2) размещает участников ярмарки в соответствии с планом мероприятий по организации ярмарки и продажи товаров (выполнения работ, оказания услуг) на ней;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3) обеспечивает соблюдение ассортимента реализуемых товаров (выполнения работ, оказания услуг) и режима работы ярмарки, определенных организатором ярмарки;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 xml:space="preserve">4) осуществляет </w:t>
      </w:r>
      <w:proofErr w:type="gramStart"/>
      <w:r w:rsidRPr="003129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2912">
        <w:rPr>
          <w:rFonts w:ascii="Times New Roman" w:hAnsi="Times New Roman" w:cs="Times New Roman"/>
          <w:sz w:val="28"/>
          <w:szCs w:val="28"/>
        </w:rPr>
        <w:t xml:space="preserve"> санитарным состоянием ярмарочной площадки;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5) принимает плату за места для продажи товаров на ярмарке с обязательной выдачей документа, подтверждающего факт оплаты;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6) устанавливает в доступном месте измерительные приборы, соответствующие метрологическим правилам, в целях проверки покупателями правильности веса приобретенных товаров (при проведении ярмарок с количеством участников 50 и более).</w:t>
      </w:r>
    </w:p>
    <w:p w:rsidR="00312912" w:rsidRPr="00312912" w:rsidRDefault="00312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912" w:rsidRPr="00312912" w:rsidRDefault="00312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912" w:rsidRPr="00312912" w:rsidRDefault="00312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912" w:rsidRPr="00312912" w:rsidRDefault="00312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912" w:rsidRPr="00312912" w:rsidRDefault="00312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912" w:rsidRDefault="00312912">
      <w:pPr>
        <w:sectPr w:rsidR="00312912" w:rsidSect="005365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2912" w:rsidRPr="00312912" w:rsidRDefault="0031291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12912">
        <w:rPr>
          <w:rFonts w:ascii="Times New Roman" w:hAnsi="Times New Roman" w:cs="Times New Roman"/>
        </w:rPr>
        <w:t>Приложение</w:t>
      </w:r>
    </w:p>
    <w:p w:rsidR="00312912" w:rsidRPr="00312912" w:rsidRDefault="00312912">
      <w:pPr>
        <w:pStyle w:val="ConsPlusNormal"/>
        <w:jc w:val="right"/>
        <w:rPr>
          <w:rFonts w:ascii="Times New Roman" w:hAnsi="Times New Roman" w:cs="Times New Roman"/>
        </w:rPr>
      </w:pPr>
      <w:r w:rsidRPr="00312912">
        <w:rPr>
          <w:rFonts w:ascii="Times New Roman" w:hAnsi="Times New Roman" w:cs="Times New Roman"/>
        </w:rPr>
        <w:t>к Порядку</w:t>
      </w:r>
    </w:p>
    <w:p w:rsidR="00312912" w:rsidRPr="00312912" w:rsidRDefault="00312912">
      <w:pPr>
        <w:pStyle w:val="ConsPlusNormal"/>
        <w:jc w:val="right"/>
        <w:rPr>
          <w:rFonts w:ascii="Times New Roman" w:hAnsi="Times New Roman" w:cs="Times New Roman"/>
        </w:rPr>
      </w:pPr>
      <w:r w:rsidRPr="00312912">
        <w:rPr>
          <w:rFonts w:ascii="Times New Roman" w:hAnsi="Times New Roman" w:cs="Times New Roman"/>
        </w:rPr>
        <w:t>организации ярмарок</w:t>
      </w:r>
    </w:p>
    <w:p w:rsidR="00312912" w:rsidRPr="00312912" w:rsidRDefault="00312912">
      <w:pPr>
        <w:pStyle w:val="ConsPlusNormal"/>
        <w:jc w:val="right"/>
        <w:rPr>
          <w:rFonts w:ascii="Times New Roman" w:hAnsi="Times New Roman" w:cs="Times New Roman"/>
        </w:rPr>
      </w:pPr>
      <w:r w:rsidRPr="00312912">
        <w:rPr>
          <w:rFonts w:ascii="Times New Roman" w:hAnsi="Times New Roman" w:cs="Times New Roman"/>
        </w:rPr>
        <w:t>и продажи товаров</w:t>
      </w:r>
    </w:p>
    <w:p w:rsidR="00312912" w:rsidRPr="00312912" w:rsidRDefault="0031291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12912">
        <w:rPr>
          <w:rFonts w:ascii="Times New Roman" w:hAnsi="Times New Roman" w:cs="Times New Roman"/>
        </w:rPr>
        <w:t>(выполнения работ,</w:t>
      </w:r>
      <w:proofErr w:type="gramEnd"/>
    </w:p>
    <w:p w:rsidR="00312912" w:rsidRPr="00312912" w:rsidRDefault="00312912">
      <w:pPr>
        <w:pStyle w:val="ConsPlusNormal"/>
        <w:jc w:val="right"/>
        <w:rPr>
          <w:rFonts w:ascii="Times New Roman" w:hAnsi="Times New Roman" w:cs="Times New Roman"/>
        </w:rPr>
      </w:pPr>
      <w:r w:rsidRPr="00312912">
        <w:rPr>
          <w:rFonts w:ascii="Times New Roman" w:hAnsi="Times New Roman" w:cs="Times New Roman"/>
        </w:rPr>
        <w:t xml:space="preserve">оказания услуг) </w:t>
      </w:r>
      <w:proofErr w:type="gramStart"/>
      <w:r w:rsidRPr="00312912">
        <w:rPr>
          <w:rFonts w:ascii="Times New Roman" w:hAnsi="Times New Roman" w:cs="Times New Roman"/>
        </w:rPr>
        <w:t>на</w:t>
      </w:r>
      <w:proofErr w:type="gramEnd"/>
    </w:p>
    <w:p w:rsidR="00312912" w:rsidRPr="00312912" w:rsidRDefault="0031291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12912">
        <w:rPr>
          <w:rFonts w:ascii="Times New Roman" w:hAnsi="Times New Roman" w:cs="Times New Roman"/>
        </w:rPr>
        <w:t>ярмарках</w:t>
      </w:r>
      <w:proofErr w:type="gramEnd"/>
      <w:r w:rsidRPr="00312912">
        <w:rPr>
          <w:rFonts w:ascii="Times New Roman" w:hAnsi="Times New Roman" w:cs="Times New Roman"/>
        </w:rPr>
        <w:t xml:space="preserve"> на территории</w:t>
      </w:r>
    </w:p>
    <w:p w:rsidR="00312912" w:rsidRPr="00312912" w:rsidRDefault="00312912">
      <w:pPr>
        <w:pStyle w:val="ConsPlusNormal"/>
        <w:jc w:val="right"/>
        <w:rPr>
          <w:rFonts w:ascii="Times New Roman" w:hAnsi="Times New Roman" w:cs="Times New Roman"/>
        </w:rPr>
      </w:pPr>
      <w:r w:rsidRPr="00312912">
        <w:rPr>
          <w:rFonts w:ascii="Times New Roman" w:hAnsi="Times New Roman" w:cs="Times New Roman"/>
        </w:rPr>
        <w:t>Приморского края,</w:t>
      </w:r>
    </w:p>
    <w:p w:rsidR="00312912" w:rsidRPr="00312912" w:rsidRDefault="00312912">
      <w:pPr>
        <w:pStyle w:val="ConsPlusNormal"/>
        <w:jc w:val="right"/>
        <w:rPr>
          <w:rFonts w:ascii="Times New Roman" w:hAnsi="Times New Roman" w:cs="Times New Roman"/>
        </w:rPr>
      </w:pPr>
      <w:r w:rsidRPr="00312912">
        <w:rPr>
          <w:rFonts w:ascii="Times New Roman" w:hAnsi="Times New Roman" w:cs="Times New Roman"/>
        </w:rPr>
        <w:t>утвержденному</w:t>
      </w:r>
    </w:p>
    <w:p w:rsidR="00312912" w:rsidRPr="00312912" w:rsidRDefault="00312912">
      <w:pPr>
        <w:pStyle w:val="ConsPlusNormal"/>
        <w:jc w:val="right"/>
        <w:rPr>
          <w:rFonts w:ascii="Times New Roman" w:hAnsi="Times New Roman" w:cs="Times New Roman"/>
        </w:rPr>
      </w:pPr>
      <w:r w:rsidRPr="00312912">
        <w:rPr>
          <w:rFonts w:ascii="Times New Roman" w:hAnsi="Times New Roman" w:cs="Times New Roman"/>
        </w:rPr>
        <w:t>постановлением</w:t>
      </w:r>
    </w:p>
    <w:p w:rsidR="00312912" w:rsidRPr="00312912" w:rsidRDefault="00312912">
      <w:pPr>
        <w:pStyle w:val="ConsPlusNormal"/>
        <w:jc w:val="right"/>
        <w:rPr>
          <w:rFonts w:ascii="Times New Roman" w:hAnsi="Times New Roman" w:cs="Times New Roman"/>
        </w:rPr>
      </w:pPr>
      <w:r w:rsidRPr="00312912">
        <w:rPr>
          <w:rFonts w:ascii="Times New Roman" w:hAnsi="Times New Roman" w:cs="Times New Roman"/>
        </w:rPr>
        <w:t>Администрации</w:t>
      </w:r>
    </w:p>
    <w:p w:rsidR="00312912" w:rsidRPr="00312912" w:rsidRDefault="00312912">
      <w:pPr>
        <w:pStyle w:val="ConsPlusNormal"/>
        <w:jc w:val="right"/>
        <w:rPr>
          <w:rFonts w:ascii="Times New Roman" w:hAnsi="Times New Roman" w:cs="Times New Roman"/>
        </w:rPr>
      </w:pPr>
      <w:r w:rsidRPr="00312912">
        <w:rPr>
          <w:rFonts w:ascii="Times New Roman" w:hAnsi="Times New Roman" w:cs="Times New Roman"/>
        </w:rPr>
        <w:t>Приморского края</w:t>
      </w:r>
    </w:p>
    <w:p w:rsidR="00312912" w:rsidRPr="00312912" w:rsidRDefault="00312912">
      <w:pPr>
        <w:pStyle w:val="ConsPlusNormal"/>
        <w:jc w:val="right"/>
        <w:rPr>
          <w:rFonts w:ascii="Times New Roman" w:hAnsi="Times New Roman" w:cs="Times New Roman"/>
        </w:rPr>
      </w:pPr>
      <w:r w:rsidRPr="00312912">
        <w:rPr>
          <w:rFonts w:ascii="Times New Roman" w:hAnsi="Times New Roman" w:cs="Times New Roman"/>
        </w:rPr>
        <w:t>от 29.09.2017 N 390-па</w:t>
      </w:r>
    </w:p>
    <w:p w:rsidR="00312912" w:rsidRPr="00312912" w:rsidRDefault="00312912">
      <w:pPr>
        <w:pStyle w:val="ConsPlusNormal"/>
        <w:jc w:val="both"/>
        <w:rPr>
          <w:rFonts w:ascii="Times New Roman" w:hAnsi="Times New Roman" w:cs="Times New Roman"/>
        </w:rPr>
      </w:pPr>
    </w:p>
    <w:p w:rsidR="00312912" w:rsidRPr="00312912" w:rsidRDefault="00312912">
      <w:pPr>
        <w:pStyle w:val="ConsPlusNormal"/>
        <w:jc w:val="right"/>
        <w:rPr>
          <w:rFonts w:ascii="Times New Roman" w:hAnsi="Times New Roman" w:cs="Times New Roman"/>
        </w:rPr>
      </w:pPr>
      <w:r w:rsidRPr="00312912">
        <w:rPr>
          <w:rFonts w:ascii="Times New Roman" w:hAnsi="Times New Roman" w:cs="Times New Roman"/>
        </w:rPr>
        <w:t>Форма</w:t>
      </w:r>
    </w:p>
    <w:p w:rsidR="00312912" w:rsidRPr="00312912" w:rsidRDefault="00312912">
      <w:pPr>
        <w:pStyle w:val="ConsPlusNormal"/>
        <w:jc w:val="both"/>
        <w:rPr>
          <w:rFonts w:ascii="Times New Roman" w:hAnsi="Times New Roman" w:cs="Times New Roman"/>
        </w:rPr>
      </w:pPr>
    </w:p>
    <w:p w:rsidR="00312912" w:rsidRPr="00312912" w:rsidRDefault="00312912">
      <w:pPr>
        <w:pStyle w:val="ConsPlusNonformat"/>
        <w:jc w:val="both"/>
        <w:rPr>
          <w:rFonts w:ascii="Times New Roman" w:hAnsi="Times New Roman" w:cs="Times New Roman"/>
        </w:rPr>
      </w:pPr>
      <w:bookmarkStart w:id="14" w:name="P205"/>
      <w:bookmarkEnd w:id="14"/>
      <w:r w:rsidRPr="00312912">
        <w:rPr>
          <w:rFonts w:ascii="Times New Roman" w:hAnsi="Times New Roman" w:cs="Times New Roman"/>
        </w:rPr>
        <w:t xml:space="preserve">                                ИНФОРМАЦИЯ</w:t>
      </w:r>
    </w:p>
    <w:p w:rsidR="00312912" w:rsidRPr="00312912" w:rsidRDefault="00312912">
      <w:pPr>
        <w:pStyle w:val="ConsPlusNonformat"/>
        <w:jc w:val="both"/>
        <w:rPr>
          <w:rFonts w:ascii="Times New Roman" w:hAnsi="Times New Roman" w:cs="Times New Roman"/>
        </w:rPr>
      </w:pPr>
      <w:r w:rsidRPr="00312912">
        <w:rPr>
          <w:rFonts w:ascii="Times New Roman" w:hAnsi="Times New Roman" w:cs="Times New Roman"/>
        </w:rPr>
        <w:t xml:space="preserve">                ОБ ИТОГАХ ПРОВЕДЕНИЯ ЯРМАРКИ НА ТЕРРИТОРИИ</w:t>
      </w:r>
    </w:p>
    <w:p w:rsidR="00312912" w:rsidRPr="00312912" w:rsidRDefault="00312912">
      <w:pPr>
        <w:pStyle w:val="ConsPlusNonformat"/>
        <w:jc w:val="both"/>
        <w:rPr>
          <w:rFonts w:ascii="Times New Roman" w:hAnsi="Times New Roman" w:cs="Times New Roman"/>
        </w:rPr>
      </w:pPr>
      <w:r w:rsidRPr="00312912">
        <w:rPr>
          <w:rFonts w:ascii="Times New Roman" w:hAnsi="Times New Roman" w:cs="Times New Roman"/>
        </w:rPr>
        <w:t xml:space="preserve">                __________________________________________</w:t>
      </w:r>
    </w:p>
    <w:p w:rsidR="00312912" w:rsidRPr="00312912" w:rsidRDefault="00312912">
      <w:pPr>
        <w:pStyle w:val="ConsPlusNonformat"/>
        <w:jc w:val="both"/>
        <w:rPr>
          <w:rFonts w:ascii="Times New Roman" w:hAnsi="Times New Roman" w:cs="Times New Roman"/>
        </w:rPr>
      </w:pPr>
      <w:r w:rsidRPr="00312912">
        <w:rPr>
          <w:rFonts w:ascii="Times New Roman" w:hAnsi="Times New Roman" w:cs="Times New Roman"/>
        </w:rPr>
        <w:t xml:space="preserve">                 (наименование муниципального образования)</w:t>
      </w:r>
    </w:p>
    <w:p w:rsidR="00312912" w:rsidRPr="00312912" w:rsidRDefault="003129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361"/>
        <w:gridCol w:w="907"/>
        <w:gridCol w:w="2494"/>
        <w:gridCol w:w="4536"/>
        <w:gridCol w:w="1184"/>
      </w:tblGrid>
      <w:tr w:rsidR="00312912" w:rsidRPr="00312912">
        <w:tc>
          <w:tcPr>
            <w:tcW w:w="1474" w:type="dxa"/>
            <w:vMerge w:val="restart"/>
          </w:tcPr>
          <w:p w:rsidR="00312912" w:rsidRPr="00312912" w:rsidRDefault="00312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2912">
              <w:rPr>
                <w:rFonts w:ascii="Times New Roman" w:hAnsi="Times New Roman" w:cs="Times New Roman"/>
              </w:rPr>
              <w:t>Тип ярмарки и место проведения ярмарки</w:t>
            </w:r>
          </w:p>
        </w:tc>
        <w:tc>
          <w:tcPr>
            <w:tcW w:w="1474" w:type="dxa"/>
            <w:vMerge w:val="restart"/>
          </w:tcPr>
          <w:p w:rsidR="00312912" w:rsidRPr="00312912" w:rsidRDefault="00312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2912">
              <w:rPr>
                <w:rFonts w:ascii="Times New Roman" w:hAnsi="Times New Roman" w:cs="Times New Roman"/>
              </w:rPr>
              <w:t>Организатор ярмарки</w:t>
            </w:r>
          </w:p>
        </w:tc>
        <w:tc>
          <w:tcPr>
            <w:tcW w:w="1361" w:type="dxa"/>
            <w:vMerge w:val="restart"/>
          </w:tcPr>
          <w:p w:rsidR="00312912" w:rsidRPr="00312912" w:rsidRDefault="00312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2912">
              <w:rPr>
                <w:rFonts w:ascii="Times New Roman" w:hAnsi="Times New Roman" w:cs="Times New Roman"/>
              </w:rPr>
              <w:t>Дата (период) проведения ярмарки</w:t>
            </w:r>
          </w:p>
        </w:tc>
        <w:tc>
          <w:tcPr>
            <w:tcW w:w="3401" w:type="dxa"/>
            <w:gridSpan w:val="2"/>
          </w:tcPr>
          <w:p w:rsidR="00312912" w:rsidRPr="00312912" w:rsidRDefault="00312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2912">
              <w:rPr>
                <w:rFonts w:ascii="Times New Roman" w:hAnsi="Times New Roman" w:cs="Times New Roman"/>
              </w:rPr>
              <w:t>Количество участников ярмарки</w:t>
            </w:r>
          </w:p>
        </w:tc>
        <w:tc>
          <w:tcPr>
            <w:tcW w:w="5720" w:type="dxa"/>
            <w:gridSpan w:val="2"/>
            <w:vMerge w:val="restart"/>
          </w:tcPr>
          <w:p w:rsidR="00312912" w:rsidRPr="00312912" w:rsidRDefault="00312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2912">
              <w:rPr>
                <w:rFonts w:ascii="Times New Roman" w:hAnsi="Times New Roman" w:cs="Times New Roman"/>
              </w:rPr>
              <w:t>Интервал (</w:t>
            </w:r>
            <w:proofErr w:type="gramStart"/>
            <w:r w:rsidRPr="00312912">
              <w:rPr>
                <w:rFonts w:ascii="Times New Roman" w:hAnsi="Times New Roman" w:cs="Times New Roman"/>
              </w:rPr>
              <w:t>минимальная</w:t>
            </w:r>
            <w:proofErr w:type="gramEnd"/>
            <w:r w:rsidRPr="00312912">
              <w:rPr>
                <w:rFonts w:ascii="Times New Roman" w:hAnsi="Times New Roman" w:cs="Times New Roman"/>
              </w:rPr>
              <w:t xml:space="preserve"> - максимальная) розничных цен на основные продукты питания, реализуемые на ярмарке</w:t>
            </w:r>
          </w:p>
        </w:tc>
      </w:tr>
      <w:tr w:rsidR="00312912" w:rsidRPr="00312912">
        <w:trPr>
          <w:trHeight w:val="509"/>
        </w:trPr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312912" w:rsidRPr="00312912" w:rsidRDefault="00312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291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94" w:type="dxa"/>
            <w:vMerge w:val="restart"/>
          </w:tcPr>
          <w:p w:rsidR="00312912" w:rsidRPr="00312912" w:rsidRDefault="00312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2912">
              <w:rPr>
                <w:rFonts w:ascii="Times New Roman" w:hAnsi="Times New Roman" w:cs="Times New Roman"/>
              </w:rPr>
              <w:t>в том числе граждан - глав крестьянских (фермерских) хозяйств, членов таких хозяйств, граждан, ведущих личное подсобное хозяйство или занимающихся садоводством, огородничеством, животноводством</w:t>
            </w:r>
          </w:p>
        </w:tc>
        <w:tc>
          <w:tcPr>
            <w:tcW w:w="5720" w:type="dxa"/>
            <w:gridSpan w:val="2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</w:tr>
      <w:tr w:rsidR="00312912" w:rsidRPr="00312912"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12912" w:rsidRPr="00312912" w:rsidRDefault="00312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2912">
              <w:rPr>
                <w:rFonts w:ascii="Times New Roman" w:hAnsi="Times New Roman" w:cs="Times New Roman"/>
              </w:rPr>
              <w:t>наименование продукта</w:t>
            </w:r>
          </w:p>
        </w:tc>
        <w:tc>
          <w:tcPr>
            <w:tcW w:w="1184" w:type="dxa"/>
          </w:tcPr>
          <w:p w:rsidR="00312912" w:rsidRPr="00312912" w:rsidRDefault="00312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2912">
              <w:rPr>
                <w:rFonts w:ascii="Times New Roman" w:hAnsi="Times New Roman" w:cs="Times New Roman"/>
              </w:rPr>
              <w:t>ценовой интервал, в рублях</w:t>
            </w:r>
          </w:p>
        </w:tc>
      </w:tr>
      <w:tr w:rsidR="00312912" w:rsidRPr="00312912">
        <w:tc>
          <w:tcPr>
            <w:tcW w:w="1474" w:type="dxa"/>
          </w:tcPr>
          <w:p w:rsidR="00312912" w:rsidRPr="00312912" w:rsidRDefault="00312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2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312912" w:rsidRPr="00312912" w:rsidRDefault="00312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29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312912" w:rsidRPr="00312912" w:rsidRDefault="00312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29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312912" w:rsidRPr="00312912" w:rsidRDefault="00312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29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4" w:type="dxa"/>
          </w:tcPr>
          <w:p w:rsidR="00312912" w:rsidRPr="00312912" w:rsidRDefault="00312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29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312912" w:rsidRPr="00312912" w:rsidRDefault="00312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29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4" w:type="dxa"/>
          </w:tcPr>
          <w:p w:rsidR="00312912" w:rsidRPr="00312912" w:rsidRDefault="00312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2912">
              <w:rPr>
                <w:rFonts w:ascii="Times New Roman" w:hAnsi="Times New Roman" w:cs="Times New Roman"/>
              </w:rPr>
              <w:t>7</w:t>
            </w:r>
          </w:p>
        </w:tc>
      </w:tr>
      <w:tr w:rsidR="00312912" w:rsidRPr="00312912">
        <w:tc>
          <w:tcPr>
            <w:tcW w:w="1474" w:type="dxa"/>
            <w:vMerge w:val="restart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  <w:r w:rsidRPr="00312912">
              <w:rPr>
                <w:rFonts w:ascii="Times New Roman" w:hAnsi="Times New Roman" w:cs="Times New Roman"/>
              </w:rPr>
              <w:t>Хлеб ржаной, ржано-пшеничный, 1 кг</w:t>
            </w:r>
          </w:p>
        </w:tc>
        <w:tc>
          <w:tcPr>
            <w:tcW w:w="1184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912" w:rsidRPr="00312912"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  <w:r w:rsidRPr="00312912">
              <w:rPr>
                <w:rFonts w:ascii="Times New Roman" w:hAnsi="Times New Roman" w:cs="Times New Roman"/>
              </w:rPr>
              <w:t>Молоко питьевое цельное пастеризованное 2,5 - 3,2% жирности, 1 л</w:t>
            </w:r>
          </w:p>
        </w:tc>
        <w:tc>
          <w:tcPr>
            <w:tcW w:w="1184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912" w:rsidRPr="00312912"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  <w:r w:rsidRPr="00312912">
              <w:rPr>
                <w:rFonts w:ascii="Times New Roman" w:hAnsi="Times New Roman" w:cs="Times New Roman"/>
              </w:rPr>
              <w:t xml:space="preserve">Яйцо куриное, 1 </w:t>
            </w:r>
            <w:proofErr w:type="spellStart"/>
            <w:r w:rsidRPr="00312912">
              <w:rPr>
                <w:rFonts w:ascii="Times New Roman" w:hAnsi="Times New Roman" w:cs="Times New Roman"/>
              </w:rPr>
              <w:t>дес</w:t>
            </w:r>
            <w:proofErr w:type="spellEnd"/>
            <w:r w:rsidRPr="00312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4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912" w:rsidRPr="00312912"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  <w:r w:rsidRPr="00312912">
              <w:rPr>
                <w:rFonts w:ascii="Times New Roman" w:hAnsi="Times New Roman" w:cs="Times New Roman"/>
              </w:rPr>
              <w:t>Сахар-песок, 1 кг</w:t>
            </w:r>
          </w:p>
        </w:tc>
        <w:tc>
          <w:tcPr>
            <w:tcW w:w="1184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912" w:rsidRPr="00312912"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  <w:r w:rsidRPr="00312912">
              <w:rPr>
                <w:rFonts w:ascii="Times New Roman" w:hAnsi="Times New Roman" w:cs="Times New Roman"/>
              </w:rPr>
              <w:t>Чай черный байховый, 1 кг</w:t>
            </w:r>
          </w:p>
        </w:tc>
        <w:tc>
          <w:tcPr>
            <w:tcW w:w="1184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912" w:rsidRPr="00312912"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  <w:r w:rsidRPr="00312912">
              <w:rPr>
                <w:rFonts w:ascii="Times New Roman" w:hAnsi="Times New Roman" w:cs="Times New Roman"/>
              </w:rPr>
              <w:t>Мука пшеничная, 1 кг</w:t>
            </w:r>
          </w:p>
        </w:tc>
        <w:tc>
          <w:tcPr>
            <w:tcW w:w="1184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912" w:rsidRPr="00312912"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  <w:r w:rsidRPr="00312912">
              <w:rPr>
                <w:rFonts w:ascii="Times New Roman" w:hAnsi="Times New Roman" w:cs="Times New Roman"/>
              </w:rPr>
              <w:t>Масло сливочное, 1 кг</w:t>
            </w:r>
          </w:p>
        </w:tc>
        <w:tc>
          <w:tcPr>
            <w:tcW w:w="1184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912" w:rsidRPr="00312912"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  <w:r w:rsidRPr="00312912">
              <w:rPr>
                <w:rFonts w:ascii="Times New Roman" w:hAnsi="Times New Roman" w:cs="Times New Roman"/>
              </w:rPr>
              <w:t>Масло подсолнечное, 1 л</w:t>
            </w:r>
          </w:p>
        </w:tc>
        <w:tc>
          <w:tcPr>
            <w:tcW w:w="1184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912" w:rsidRPr="00312912"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  <w:r w:rsidRPr="00312912">
              <w:rPr>
                <w:rFonts w:ascii="Times New Roman" w:hAnsi="Times New Roman" w:cs="Times New Roman"/>
              </w:rPr>
              <w:t>Говядина (кроме бескостного мяса), 1 кг</w:t>
            </w:r>
          </w:p>
        </w:tc>
        <w:tc>
          <w:tcPr>
            <w:tcW w:w="1184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912" w:rsidRPr="00312912"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  <w:r w:rsidRPr="00312912">
              <w:rPr>
                <w:rFonts w:ascii="Times New Roman" w:hAnsi="Times New Roman" w:cs="Times New Roman"/>
              </w:rPr>
              <w:t>Свинина (кроме бескостного мяса), 1 кг</w:t>
            </w:r>
          </w:p>
        </w:tc>
        <w:tc>
          <w:tcPr>
            <w:tcW w:w="1184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912" w:rsidRPr="00312912"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  <w:r w:rsidRPr="00312912">
              <w:rPr>
                <w:rFonts w:ascii="Times New Roman" w:hAnsi="Times New Roman" w:cs="Times New Roman"/>
              </w:rPr>
              <w:t>Баранина (кроме бескостного мяса), 1 кг</w:t>
            </w:r>
          </w:p>
        </w:tc>
        <w:tc>
          <w:tcPr>
            <w:tcW w:w="1184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912" w:rsidRPr="00312912"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  <w:r w:rsidRPr="00312912">
              <w:rPr>
                <w:rFonts w:ascii="Times New Roman" w:hAnsi="Times New Roman" w:cs="Times New Roman"/>
              </w:rPr>
              <w:t>Куры (тушка), 1 кг</w:t>
            </w:r>
          </w:p>
        </w:tc>
        <w:tc>
          <w:tcPr>
            <w:tcW w:w="1184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912" w:rsidRPr="00312912"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12912">
              <w:rPr>
                <w:rFonts w:ascii="Times New Roman" w:hAnsi="Times New Roman" w:cs="Times New Roman"/>
              </w:rPr>
              <w:t>Рыба</w:t>
            </w:r>
            <w:proofErr w:type="gramEnd"/>
            <w:r w:rsidRPr="00312912">
              <w:rPr>
                <w:rFonts w:ascii="Times New Roman" w:hAnsi="Times New Roman" w:cs="Times New Roman"/>
              </w:rPr>
              <w:t xml:space="preserve"> замороженная неразделанная, 1 кг</w:t>
            </w:r>
          </w:p>
        </w:tc>
        <w:tc>
          <w:tcPr>
            <w:tcW w:w="1184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912" w:rsidRPr="00312912"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  <w:r w:rsidRPr="00312912">
              <w:rPr>
                <w:rFonts w:ascii="Times New Roman" w:hAnsi="Times New Roman" w:cs="Times New Roman"/>
              </w:rPr>
              <w:t>Рис шлифованный, 1 кг</w:t>
            </w:r>
          </w:p>
        </w:tc>
        <w:tc>
          <w:tcPr>
            <w:tcW w:w="1184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912" w:rsidRPr="00312912"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  <w:r w:rsidRPr="00312912">
              <w:rPr>
                <w:rFonts w:ascii="Times New Roman" w:hAnsi="Times New Roman" w:cs="Times New Roman"/>
              </w:rPr>
              <w:t>Пшено, 1 кг</w:t>
            </w:r>
          </w:p>
        </w:tc>
        <w:tc>
          <w:tcPr>
            <w:tcW w:w="1184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912" w:rsidRPr="00312912"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  <w:r w:rsidRPr="00312912">
              <w:rPr>
                <w:rFonts w:ascii="Times New Roman" w:hAnsi="Times New Roman" w:cs="Times New Roman"/>
              </w:rPr>
              <w:t>Крупа гречневая - ядрица, 1 кг</w:t>
            </w:r>
          </w:p>
        </w:tc>
        <w:tc>
          <w:tcPr>
            <w:tcW w:w="1184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912" w:rsidRPr="00312912"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  <w:r w:rsidRPr="00312912">
              <w:rPr>
                <w:rFonts w:ascii="Times New Roman" w:hAnsi="Times New Roman" w:cs="Times New Roman"/>
              </w:rPr>
              <w:t>Вермишель, 1 кг</w:t>
            </w:r>
          </w:p>
        </w:tc>
        <w:tc>
          <w:tcPr>
            <w:tcW w:w="1184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912" w:rsidRPr="00312912"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  <w:r w:rsidRPr="00312912">
              <w:rPr>
                <w:rFonts w:ascii="Times New Roman" w:hAnsi="Times New Roman" w:cs="Times New Roman"/>
              </w:rPr>
              <w:t>Картофель, 1 кг</w:t>
            </w:r>
          </w:p>
        </w:tc>
        <w:tc>
          <w:tcPr>
            <w:tcW w:w="1184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912" w:rsidRPr="00312912"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  <w:r w:rsidRPr="00312912">
              <w:rPr>
                <w:rFonts w:ascii="Times New Roman" w:hAnsi="Times New Roman" w:cs="Times New Roman"/>
              </w:rPr>
              <w:t>Капуста белокочанная свежая, 1 кг</w:t>
            </w:r>
          </w:p>
        </w:tc>
        <w:tc>
          <w:tcPr>
            <w:tcW w:w="1184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912" w:rsidRPr="00312912"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  <w:r w:rsidRPr="00312912">
              <w:rPr>
                <w:rFonts w:ascii="Times New Roman" w:hAnsi="Times New Roman" w:cs="Times New Roman"/>
              </w:rPr>
              <w:t>Лук репчатый, 1 кг</w:t>
            </w:r>
          </w:p>
        </w:tc>
        <w:tc>
          <w:tcPr>
            <w:tcW w:w="1184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912" w:rsidRPr="00312912"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  <w:r w:rsidRPr="00312912">
              <w:rPr>
                <w:rFonts w:ascii="Times New Roman" w:hAnsi="Times New Roman" w:cs="Times New Roman"/>
              </w:rPr>
              <w:t>Морковь, 1 кг</w:t>
            </w:r>
          </w:p>
        </w:tc>
        <w:tc>
          <w:tcPr>
            <w:tcW w:w="1184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912" w:rsidRPr="00312912"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  <w:r w:rsidRPr="00312912">
              <w:rPr>
                <w:rFonts w:ascii="Times New Roman" w:hAnsi="Times New Roman" w:cs="Times New Roman"/>
              </w:rPr>
              <w:t>Яблоки, 1 кг</w:t>
            </w:r>
          </w:p>
        </w:tc>
        <w:tc>
          <w:tcPr>
            <w:tcW w:w="1184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912" w:rsidRPr="00312912"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312912" w:rsidRPr="00312912" w:rsidRDefault="00312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  <w:r w:rsidRPr="00312912">
              <w:rPr>
                <w:rFonts w:ascii="Times New Roman" w:hAnsi="Times New Roman" w:cs="Times New Roman"/>
              </w:rPr>
              <w:t>Соль поваренная пищевая, 1 кг</w:t>
            </w:r>
          </w:p>
        </w:tc>
        <w:tc>
          <w:tcPr>
            <w:tcW w:w="1184" w:type="dxa"/>
          </w:tcPr>
          <w:p w:rsidR="00312912" w:rsidRPr="00312912" w:rsidRDefault="00312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2912" w:rsidRPr="00312912" w:rsidRDefault="00312912">
      <w:pPr>
        <w:pStyle w:val="ConsPlusNormal"/>
        <w:jc w:val="both"/>
        <w:rPr>
          <w:rFonts w:ascii="Times New Roman" w:hAnsi="Times New Roman" w:cs="Times New Roman"/>
        </w:rPr>
      </w:pPr>
    </w:p>
    <w:p w:rsidR="00312912" w:rsidRPr="00312912" w:rsidRDefault="00312912">
      <w:pPr>
        <w:pStyle w:val="ConsPlusNonformat"/>
        <w:jc w:val="both"/>
        <w:rPr>
          <w:rFonts w:ascii="Times New Roman" w:hAnsi="Times New Roman" w:cs="Times New Roman"/>
        </w:rPr>
      </w:pPr>
      <w:r w:rsidRPr="00312912">
        <w:rPr>
          <w:rFonts w:ascii="Times New Roman" w:hAnsi="Times New Roman" w:cs="Times New Roman"/>
        </w:rPr>
        <w:t>Уполномоченное лицо</w:t>
      </w:r>
    </w:p>
    <w:p w:rsidR="00312912" w:rsidRPr="00312912" w:rsidRDefault="00312912">
      <w:pPr>
        <w:pStyle w:val="ConsPlusNonformat"/>
        <w:jc w:val="both"/>
        <w:rPr>
          <w:rFonts w:ascii="Times New Roman" w:hAnsi="Times New Roman" w:cs="Times New Roman"/>
        </w:rPr>
      </w:pPr>
      <w:r w:rsidRPr="00312912">
        <w:rPr>
          <w:rFonts w:ascii="Times New Roman" w:hAnsi="Times New Roman" w:cs="Times New Roman"/>
        </w:rPr>
        <w:t>от организатора ярмарки ___________________________________________________</w:t>
      </w:r>
    </w:p>
    <w:p w:rsidR="00312912" w:rsidRPr="00312912" w:rsidRDefault="00312912" w:rsidP="00312912">
      <w:pPr>
        <w:pStyle w:val="ConsPlusNonformat"/>
        <w:jc w:val="both"/>
        <w:rPr>
          <w:rFonts w:ascii="Times New Roman" w:hAnsi="Times New Roman" w:cs="Times New Roman"/>
        </w:rPr>
        <w:sectPr w:rsidR="00312912" w:rsidRPr="00312912">
          <w:pgSz w:w="16838" w:h="11905" w:orient="landscape"/>
          <w:pgMar w:top="1701" w:right="1134" w:bottom="850" w:left="1134" w:header="0" w:footer="0" w:gutter="0"/>
          <w:cols w:space="720"/>
        </w:sectPr>
      </w:pPr>
      <w:r w:rsidRPr="00312912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(подпись, Ф.И.О., дата</w:t>
      </w:r>
      <w:proofErr w:type="gramEnd"/>
    </w:p>
    <w:p w:rsidR="00312912" w:rsidRPr="00312912" w:rsidRDefault="003129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Утверждены</w:t>
      </w:r>
    </w:p>
    <w:p w:rsidR="00312912" w:rsidRPr="00312912" w:rsidRDefault="003129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12912" w:rsidRPr="00312912" w:rsidRDefault="003129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12912" w:rsidRPr="00312912" w:rsidRDefault="003129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312912" w:rsidRPr="00312912" w:rsidRDefault="003129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от 29.09.2017 N 390-па</w:t>
      </w:r>
    </w:p>
    <w:p w:rsidR="00312912" w:rsidRPr="00312912" w:rsidRDefault="00312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912" w:rsidRPr="00312912" w:rsidRDefault="003129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292"/>
      <w:bookmarkEnd w:id="15"/>
      <w:r w:rsidRPr="00312912">
        <w:rPr>
          <w:rFonts w:ascii="Times New Roman" w:hAnsi="Times New Roman" w:cs="Times New Roman"/>
          <w:sz w:val="28"/>
          <w:szCs w:val="28"/>
        </w:rPr>
        <w:t>ТРЕБОВАНИЯ</w:t>
      </w:r>
    </w:p>
    <w:p w:rsidR="00312912" w:rsidRPr="00312912" w:rsidRDefault="003129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2912">
        <w:rPr>
          <w:rFonts w:ascii="Times New Roman" w:hAnsi="Times New Roman" w:cs="Times New Roman"/>
          <w:sz w:val="28"/>
          <w:szCs w:val="28"/>
        </w:rPr>
        <w:t>К ОРГАНИЗАЦИИ ПРОДАЖИ ТОВАРОВ (ВЫПОЛНЕНИЯ РАБОТ, ОКАЗАНИЯ</w:t>
      </w:r>
      <w:proofErr w:type="gramEnd"/>
    </w:p>
    <w:p w:rsidR="00312912" w:rsidRPr="00312912" w:rsidRDefault="003129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2912">
        <w:rPr>
          <w:rFonts w:ascii="Times New Roman" w:hAnsi="Times New Roman" w:cs="Times New Roman"/>
          <w:sz w:val="28"/>
          <w:szCs w:val="28"/>
        </w:rPr>
        <w:t>УСЛУГ) НА ЯРМАРКАХ НА ТЕРРИТОРИИ ПРИМОРСКОГО КРАЯ</w:t>
      </w:r>
      <w:proofErr w:type="gramEnd"/>
    </w:p>
    <w:p w:rsidR="00312912" w:rsidRPr="00312912" w:rsidRDefault="00312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912" w:rsidRPr="00312912" w:rsidRDefault="00312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1. Настоящие требования распространяются на организацию продажи товаров на ярмарках (выполнения работ, оказания услуг) всех типов на территории Приморского края.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2. Ассортимент реализуемых на ярмарке товаров определяет организатор ярмарки с учетом возможности их реализации в условиях ярмарочной торговли при соблюдении законодательства Российской Федерации и Приморского края, регламентирующего процессы продажи отдельных видов товаров.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12912">
        <w:rPr>
          <w:rFonts w:ascii="Times New Roman" w:hAnsi="Times New Roman" w:cs="Times New Roman"/>
          <w:sz w:val="28"/>
          <w:szCs w:val="28"/>
        </w:rPr>
        <w:t>При организации продажи товаров на ярмарках организатор ярмарки и участники ярмарки обязаны обеспечить соблюдение требований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законодательства Российской Федерации о пожарной безопасности, законодательства Российской Федерации в области охраны окружающей среды и других требований, установленных законодательством Российской Федерации и Приморского края.</w:t>
      </w:r>
      <w:proofErr w:type="gramEnd"/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При организации продажи на ярмарке гражданами (в том числе гражданами, ведущими крестьянские (фермерские) хозяйства, личные подсобные хозяйства или занимающимися садоводством, огородничеством, животноводством) пищевых продуктов животного и (или) растительного происхождения организатор ярмарки должен обеспечить допуск в реализацию только продукции, подвергнутой в установленном порядке ветеринарно-санитарной экспертизе.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4. Участники ярмарки, использующие при продаже товаров средства измерений (весы, гири, мерные емкости, метры и др.), обязаны обеспечить соответствие применяемых средств измерений метрологическим правилам и нормам, принятым в Российской Федерации.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01"/>
      <w:bookmarkEnd w:id="16"/>
      <w:r w:rsidRPr="00312912">
        <w:rPr>
          <w:rFonts w:ascii="Times New Roman" w:hAnsi="Times New Roman" w:cs="Times New Roman"/>
          <w:sz w:val="28"/>
          <w:szCs w:val="28"/>
        </w:rPr>
        <w:t>5. При продаже товаров (выполнении работ, оказании услуг) на ярмарке продавцы должны иметь документы, предусмотренные нормативными правовыми актами, регулирующими торговую деятельность, в том числе: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в случаях, установленных законодательством Российской Федерации, товарно-сопроводительные документы, а также документы, подтверждающие соответствие товаров установленным требованиям (сертификат или декларация о соответствии либо их заверенные копии);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 xml:space="preserve">в случаях, установленных законодательством Российской Федерации, ветеринарные сопроводительные документы на реализуемую продукцию. </w:t>
      </w:r>
      <w:proofErr w:type="gramStart"/>
      <w:r w:rsidRPr="00312912">
        <w:rPr>
          <w:rFonts w:ascii="Times New Roman" w:hAnsi="Times New Roman" w:cs="Times New Roman"/>
          <w:sz w:val="28"/>
          <w:szCs w:val="28"/>
        </w:rPr>
        <w:t>Запрещаются реализация и использование для пищевых целей мяса, мясных и других продуктов убоя (промысла) животных, молока, молочных продуктов, яиц, иной продукции животного происхождения, кормов и кормовых добавок растительного происхождения и продукции растительного происхождения непромышленного изготовления, не соответствующей требованиям ветеринарных правил и норм и (или) не подвергнутой ветеринарно-санитарной экспертизе в установленном порядке;</w:t>
      </w:r>
      <w:proofErr w:type="gramEnd"/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в случаях, установленных законодательством Российской Федерации, документы, подтверждающие происхождение реализуемой продукции;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в случаях, установленных законодательством Российской Федерации, личную медицинскую книжку продавца с отметкой о прохождении медицинского осмотра;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документы, подтверждающие трудовые или гражданско-правовые отношения продавца с участником ярмарки, либо их заверенные копии;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документ, подтверждающий оплату торгового места (в случае если плата взималась).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 xml:space="preserve">Продавец сохраняет документы, указанные в </w:t>
      </w:r>
      <w:hyperlink w:anchor="P301" w:history="1">
        <w:r w:rsidRPr="00312912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312912">
        <w:rPr>
          <w:rFonts w:ascii="Times New Roman" w:hAnsi="Times New Roman" w:cs="Times New Roman"/>
          <w:sz w:val="28"/>
          <w:szCs w:val="28"/>
        </w:rPr>
        <w:t>, в течение всего срока осуществления деятельности по продаже товаров (выполнению работ, оказанию услуг) на ярмарке и предъявляет их по требованию организатора ярмарки и покупателей в случаях, предусмотренных законодательством Российской Федерации.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6. Запрещается продажа на ярмарках: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товаров, реализация которых запрещена или ограничена законодательством Российской Федерации;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пищевых продуктов домашнего изготовления;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пищевых продуктов с истекшими сроками годности;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>пищевых продуктов без соблюдения температурных режимов их реализации.</w:t>
      </w:r>
    </w:p>
    <w:p w:rsidR="00312912" w:rsidRPr="00312912" w:rsidRDefault="00312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91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129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2912">
        <w:rPr>
          <w:rFonts w:ascii="Times New Roman" w:hAnsi="Times New Roman" w:cs="Times New Roman"/>
          <w:sz w:val="28"/>
          <w:szCs w:val="28"/>
        </w:rPr>
        <w:t xml:space="preserve"> соблюдением настоящих требований осуществляется в соответствии с законодательством Российской Федерации.</w:t>
      </w:r>
    </w:p>
    <w:p w:rsidR="00312912" w:rsidRPr="00312912" w:rsidRDefault="00312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6B0" w:rsidRPr="00312912" w:rsidRDefault="002A56B0">
      <w:pPr>
        <w:rPr>
          <w:rFonts w:ascii="Times New Roman" w:hAnsi="Times New Roman" w:cs="Times New Roman"/>
          <w:sz w:val="28"/>
          <w:szCs w:val="28"/>
        </w:rPr>
      </w:pPr>
    </w:p>
    <w:sectPr w:rsidR="002A56B0" w:rsidRPr="00312912" w:rsidSect="00312912">
      <w:pgSz w:w="11905" w:h="16838"/>
      <w:pgMar w:top="1134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12"/>
    <w:rsid w:val="001D23B4"/>
    <w:rsid w:val="002A56B0"/>
    <w:rsid w:val="00312912"/>
    <w:rsid w:val="00F7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2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2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2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2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2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2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5B3A69F0C949A6591966B9AB5D7A1A538E7A77C0BD3D7687287497651E791BCBR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5B3A69F0C949A6591966B9AB5D7A1A538E7A77C6BB37788725299D6D477519BACER4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5B3A69F0C949A6591978B4BD3124155185257BC0B83F27DF772FCA3217734CFAA41ACCR5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D5B3A69F0C949A6591978B4BD312415518C267DC4B93F27DF772FCA3217734CFAA41AC35DDEC8R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5B3A69F0C949A6591966B9AB5D7A1A538E7A77C0BD3C728A287497651E791BCBR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19</Pages>
  <Words>5038</Words>
  <Characters>28723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АДМИНИСТРАЦИЯ ПРИМОРСКОГО КРАЯ</vt:lpstr>
      <vt:lpstr>Утвержден</vt:lpstr>
      <vt:lpstr>    I. ОБЩИЕ ПОЛОЖЕНИЯ</vt:lpstr>
      <vt:lpstr>    II. ЯРМАРОЧНАЯ ПЛОЩАДКА</vt:lpstr>
      <vt:lpstr>    III. ОРГАНИЗАЦИЯ ПРОВЕДЕНИЯ ЯРМАРКИ</vt:lpstr>
      <vt:lpstr>    IV. ОБЯЗАННОСТИ ОРГАНИЗАТОРА ЯРМАРКИ И АДМИНИСТРАЦИИ ЯРМАРКИ</vt:lpstr>
      <vt:lpstr>    Приложение</vt:lpstr>
      <vt:lpstr>Утверждены</vt:lpstr>
    </vt:vector>
  </TitlesOfParts>
  <Company/>
  <LinksUpToDate>false</LinksUpToDate>
  <CharactersWithSpaces>33694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Оксана Леонидовна</dc:creator>
  <cp:lastModifiedBy>Медведева Оксана Леонидовна</cp:lastModifiedBy>
  <cp:revision>2</cp:revision>
  <cp:lastPrinted>2018-04-04T04:21:00Z</cp:lastPrinted>
  <dcterms:created xsi:type="dcterms:W3CDTF">2018-04-04T04:17:00Z</dcterms:created>
  <dcterms:modified xsi:type="dcterms:W3CDTF">2018-12-28T03:59:00Z</dcterms:modified>
</cp:coreProperties>
</file>