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57F" w:rsidRPr="00CF057F" w:rsidRDefault="00CF057F" w:rsidP="00CF05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r w:rsidRPr="00CF05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ИТОГИ РЕЙТИНГОВОГО ГОЛОСОВАНИЯ 2020 г.</w:t>
      </w:r>
      <w:bookmarkEnd w:id="0"/>
    </w:p>
    <w:p w:rsidR="00CF057F" w:rsidRPr="00CF057F" w:rsidRDefault="00CF057F" w:rsidP="00CF057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57F" w:rsidRPr="00CF057F" w:rsidRDefault="00CF057F" w:rsidP="00CF057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57F" w:rsidRPr="00CF057F" w:rsidRDefault="00CF057F" w:rsidP="00CF057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57F" w:rsidRPr="00CF057F" w:rsidRDefault="00CF057F" w:rsidP="00CF057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57F" w:rsidRPr="00CF057F" w:rsidRDefault="00CF057F" w:rsidP="00CF057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57F" w:rsidRPr="00CF057F" w:rsidRDefault="00CF057F" w:rsidP="00CF057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57F" w:rsidRPr="00CF057F" w:rsidRDefault="00CF057F" w:rsidP="00CF057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57F" w:rsidRPr="00CF057F" w:rsidRDefault="00CF057F" w:rsidP="00CF057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57F" w:rsidRPr="00CF057F" w:rsidRDefault="00CF057F" w:rsidP="00CF057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57F" w:rsidRPr="00CF057F" w:rsidRDefault="00CF057F" w:rsidP="00CF057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57F" w:rsidRPr="00CF057F" w:rsidRDefault="00CF057F" w:rsidP="00CF057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57F" w:rsidRPr="00CF057F" w:rsidRDefault="00CF057F" w:rsidP="00CF057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57F" w:rsidRPr="00CF057F" w:rsidRDefault="00CF057F" w:rsidP="00CF057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57F" w:rsidRPr="00CF057F" w:rsidRDefault="00CF057F" w:rsidP="00CF057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ИТОГОВЫЙ ПРОТОКОЛ </w:t>
      </w:r>
    </w:p>
    <w:p w:rsidR="00CF057F" w:rsidRPr="00CF057F" w:rsidRDefault="00CF057F" w:rsidP="00CF057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CF057F" w:rsidRPr="00CF057F" w:rsidRDefault="00CF057F" w:rsidP="00CF057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городского округа Большой Камень</w:t>
      </w:r>
    </w:p>
    <w:p w:rsidR="00CF057F" w:rsidRPr="00CF057F" w:rsidRDefault="00CF057F" w:rsidP="00CF057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 результатах отбора общественных территории, подлежащих благоустройству в первоочередном порядке в рамках реализации </w:t>
      </w:r>
    </w:p>
    <w:p w:rsidR="00CF057F" w:rsidRPr="00CF057F" w:rsidRDefault="00CF057F" w:rsidP="00CF05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муниципальной программы «Формирование современной городской среды на территории городского округа Большой Камень на </w:t>
      </w:r>
      <w:r w:rsidRPr="00CF05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2018-2024 годы», утвержденной постановлением администрации городского округа Большой Камень </w:t>
      </w:r>
      <w:r w:rsidRPr="00CF05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от 14 декабря 2017 года № 1611 </w:t>
      </w:r>
    </w:p>
    <w:p w:rsidR="00CF057F" w:rsidRPr="00CF057F" w:rsidRDefault="00CF057F" w:rsidP="00CF057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7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F057F" w:rsidRPr="00CF057F" w:rsidRDefault="00CF057F" w:rsidP="00CF057F">
      <w:pPr>
        <w:spacing w:after="298" w:line="360" w:lineRule="auto"/>
        <w:ind w:left="3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7F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Экземпляр № 3</w:t>
      </w:r>
    </w:p>
    <w:tbl>
      <w:tblPr>
        <w:tblW w:w="960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6237"/>
      </w:tblGrid>
      <w:tr w:rsidR="00CF057F" w:rsidRPr="00CF057F" w:rsidTr="00CF057F">
        <w:trPr>
          <w:tblCellSpacing w:w="0" w:type="dxa"/>
        </w:trPr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57F" w:rsidRPr="00CF057F" w:rsidRDefault="00CF057F" w:rsidP="00CF05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Общественная комиссия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57F" w:rsidRPr="00CF057F" w:rsidRDefault="00CF057F" w:rsidP="00CF05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Городского округа Большой Камень</w:t>
            </w:r>
          </w:p>
        </w:tc>
      </w:tr>
      <w:tr w:rsidR="00CF057F" w:rsidRPr="00CF057F" w:rsidTr="00CF057F">
        <w:trPr>
          <w:tblCellSpacing w:w="0" w:type="dxa"/>
        </w:trPr>
        <w:tc>
          <w:tcPr>
            <w:tcW w:w="960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57F" w:rsidRPr="00CF057F" w:rsidRDefault="00CF057F" w:rsidP="00CF05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 </w:t>
            </w:r>
          </w:p>
          <w:p w:rsidR="00CF057F" w:rsidRPr="00CF057F" w:rsidRDefault="00CF057F" w:rsidP="00CF05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итоги рейтингового интернет-голосования по отбору общественных территорий, подлежащих благоустройству в первоочередном порядке в рамках реализации муниципальных программ (подпрограмм) формирования современной городской среды муниципальной программы «Формирование современной городской среды на территории городского округа Большой Камень на 2018-2024 годы», утвержденной постановлением администрации городского округа Большой Камень от 14 декабря 2017 года № 1611</w:t>
            </w:r>
          </w:p>
        </w:tc>
      </w:tr>
      <w:tr w:rsidR="00CF057F" w:rsidRPr="00CF057F" w:rsidTr="00CF057F">
        <w:trPr>
          <w:tblCellSpacing w:w="0" w:type="dxa"/>
        </w:trPr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57F" w:rsidRPr="00CF057F" w:rsidRDefault="00CF057F" w:rsidP="00CF05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муниципальной программы (подпрограммы))</w:t>
            </w:r>
          </w:p>
        </w:tc>
      </w:tr>
    </w:tbl>
    <w:p w:rsidR="00CF057F" w:rsidRPr="00CF057F" w:rsidRDefault="00CF057F" w:rsidP="00CF057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7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gramStart"/>
      <w:r w:rsidRPr="00CF057F">
        <w:rPr>
          <w:rFonts w:ascii="Times New Roman" w:eastAsia="Times New Roman" w:hAnsi="Times New Roman" w:cs="Times New Roman"/>
          <w:sz w:val="26"/>
          <w:szCs w:val="26"/>
          <w:lang w:eastAsia="ru-RU"/>
        </w:rPr>
        <w:t>28»  февраля</w:t>
      </w:r>
      <w:proofErr w:type="gramEnd"/>
      <w:r w:rsidRPr="00CF05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2020 года</w:t>
      </w:r>
    </w:p>
    <w:p w:rsidR="00CF057F" w:rsidRPr="00CF057F" w:rsidRDefault="00CF057F" w:rsidP="00CF057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7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F057F" w:rsidRPr="00CF057F" w:rsidRDefault="00CF057F" w:rsidP="00CF057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7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F057F" w:rsidRPr="00CF057F" w:rsidRDefault="00CF057F" w:rsidP="00CF05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7F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CF057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CF057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Удаленное рейтинговое голосование</w:t>
      </w:r>
    </w:p>
    <w:p w:rsidR="00CF057F" w:rsidRPr="00CF057F" w:rsidRDefault="00CF057F" w:rsidP="00CF057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7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tbl>
      <w:tblPr>
        <w:tblW w:w="977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531"/>
        <w:gridCol w:w="1289"/>
        <w:gridCol w:w="3530"/>
      </w:tblGrid>
      <w:tr w:rsidR="00CF057F" w:rsidRPr="00CF057F" w:rsidTr="00CF057F">
        <w:trPr>
          <w:jc w:val="center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57F" w:rsidRPr="00CF057F" w:rsidRDefault="00CF057F" w:rsidP="00CF05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57F" w:rsidRPr="00CF057F" w:rsidRDefault="00CF057F" w:rsidP="00CF05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Число граждан, принявших участие в голосовании на момент окончания голосования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57F" w:rsidRPr="00CF057F" w:rsidRDefault="00CF057F" w:rsidP="00CF0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1173</w:t>
            </w:r>
          </w:p>
        </w:tc>
        <w:tc>
          <w:tcPr>
            <w:tcW w:w="3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57F" w:rsidRPr="00CF057F" w:rsidRDefault="00CF057F" w:rsidP="00CF0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Одна тысяча сто семьдесят три</w:t>
            </w:r>
          </w:p>
        </w:tc>
      </w:tr>
      <w:tr w:rsidR="00CF057F" w:rsidRPr="00CF057F" w:rsidTr="00CF057F">
        <w:trPr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57F" w:rsidRPr="00CF057F" w:rsidRDefault="00CF057F" w:rsidP="00CF05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57F" w:rsidRPr="00CF057F" w:rsidRDefault="00CF057F" w:rsidP="00CF05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Число бюллетеней рейтингового голосования, выданных территориальными счетными комиссиями гражданам в день рейтингового голосования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57F" w:rsidRPr="00CF057F" w:rsidRDefault="00CF057F" w:rsidP="00CF0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1250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57F" w:rsidRPr="00CF057F" w:rsidRDefault="00CF057F" w:rsidP="00CF0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Одна тысяча двести пятьдесят</w:t>
            </w:r>
          </w:p>
        </w:tc>
      </w:tr>
      <w:tr w:rsidR="00CF057F" w:rsidRPr="00CF057F" w:rsidTr="00CF057F">
        <w:trPr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57F" w:rsidRPr="00CF057F" w:rsidRDefault="00CF057F" w:rsidP="00CF05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57F" w:rsidRPr="00CF057F" w:rsidRDefault="00CF057F" w:rsidP="00CF05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Число погашенных бюллетеней для рейтингового голосования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57F" w:rsidRPr="00CF057F" w:rsidRDefault="00CF057F" w:rsidP="00CF0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1173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57F" w:rsidRPr="00CF057F" w:rsidRDefault="00CF057F" w:rsidP="00CF0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Одна тысяча сто семьдесят три</w:t>
            </w:r>
          </w:p>
        </w:tc>
      </w:tr>
      <w:tr w:rsidR="00CF057F" w:rsidRPr="00CF057F" w:rsidTr="00CF057F">
        <w:trPr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57F" w:rsidRPr="00CF057F" w:rsidRDefault="00CF057F" w:rsidP="00CF05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57F" w:rsidRPr="00CF057F" w:rsidRDefault="00CF057F" w:rsidP="00CF05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Число бюллетеней для рейтингового голосования содержащихся в урнах для рейтингового голосования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57F" w:rsidRPr="00CF057F" w:rsidRDefault="00CF057F" w:rsidP="00CF0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1173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57F" w:rsidRPr="00CF057F" w:rsidRDefault="00CF057F" w:rsidP="00CF0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Одна тысяча сто семьдесят три</w:t>
            </w:r>
          </w:p>
        </w:tc>
      </w:tr>
      <w:tr w:rsidR="00CF057F" w:rsidRPr="00CF057F" w:rsidTr="00CF057F">
        <w:trPr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57F" w:rsidRPr="00CF057F" w:rsidRDefault="00CF057F" w:rsidP="00CF05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57F" w:rsidRPr="00CF057F" w:rsidRDefault="00CF057F" w:rsidP="00CF05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Число недействительных бюллетеней для рейтингового голосования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57F" w:rsidRPr="00CF057F" w:rsidRDefault="00CF057F" w:rsidP="00CF0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57F" w:rsidRPr="00CF057F" w:rsidRDefault="00CF057F" w:rsidP="00CF0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Семьдесят семь</w:t>
            </w:r>
          </w:p>
        </w:tc>
      </w:tr>
      <w:tr w:rsidR="00CF057F" w:rsidRPr="00CF057F" w:rsidTr="00CF057F">
        <w:trPr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57F" w:rsidRPr="00CF057F" w:rsidRDefault="00CF057F" w:rsidP="00CF05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57F" w:rsidRPr="00CF057F" w:rsidRDefault="00CF057F" w:rsidP="00CF05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Число действительных бюллетеней для рейтингового голосования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57F" w:rsidRPr="00CF057F" w:rsidRDefault="00CF057F" w:rsidP="00CF0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1173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57F" w:rsidRPr="00CF057F" w:rsidRDefault="00CF057F" w:rsidP="00CF0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Одна тысяча сто семьдесят три</w:t>
            </w:r>
          </w:p>
        </w:tc>
      </w:tr>
    </w:tbl>
    <w:p w:rsidR="00CF057F" w:rsidRPr="00CF057F" w:rsidRDefault="00CF057F" w:rsidP="00CF057F">
      <w:pPr>
        <w:spacing w:before="100" w:beforeAutospacing="1" w:after="298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7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F057F" w:rsidRPr="00CF057F" w:rsidRDefault="00CF057F" w:rsidP="00CF057F">
      <w:pPr>
        <w:spacing w:before="100" w:beforeAutospacing="1" w:after="298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7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удаленного рейтингового голосования: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3889"/>
        <w:gridCol w:w="1278"/>
        <w:gridCol w:w="3249"/>
      </w:tblGrid>
      <w:tr w:rsidR="00CF057F" w:rsidRPr="00CF057F" w:rsidTr="00CF057F">
        <w:tc>
          <w:tcPr>
            <w:tcW w:w="5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57F" w:rsidRPr="00CF057F" w:rsidRDefault="00CF057F" w:rsidP="00CF0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CF057F" w:rsidRPr="00CF057F" w:rsidRDefault="00CF057F" w:rsidP="00CF0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41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57F" w:rsidRPr="00CF057F" w:rsidRDefault="00CF057F" w:rsidP="00CF0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и адрес общественной территории</w:t>
            </w:r>
          </w:p>
        </w:tc>
        <w:tc>
          <w:tcPr>
            <w:tcW w:w="47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57F" w:rsidRPr="00CF057F" w:rsidRDefault="00CF057F" w:rsidP="00CF0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голосов</w:t>
            </w:r>
          </w:p>
        </w:tc>
      </w:tr>
      <w:tr w:rsidR="00CF057F" w:rsidRPr="00CF057F" w:rsidTr="00CF05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057F" w:rsidRPr="00CF057F" w:rsidRDefault="00CF057F" w:rsidP="00CF0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057F" w:rsidRPr="00CF057F" w:rsidRDefault="00CF057F" w:rsidP="00CF0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57F" w:rsidRPr="00CF057F" w:rsidRDefault="00CF057F" w:rsidP="00CF0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цифрами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57F" w:rsidRPr="00CF057F" w:rsidRDefault="00CF057F" w:rsidP="00CF0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прописью</w:t>
            </w:r>
          </w:p>
        </w:tc>
      </w:tr>
      <w:tr w:rsidR="00CF057F" w:rsidRPr="00CF057F" w:rsidTr="00CF057F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57F" w:rsidRPr="00CF057F" w:rsidRDefault="00CF057F" w:rsidP="00CF057F">
            <w:pPr>
              <w:spacing w:before="100" w:beforeAutospacing="1" w:after="298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57F" w:rsidRPr="00CF057F" w:rsidRDefault="00CF057F" w:rsidP="00CF0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Сквер ул. Карла Маркса, дом 4а (район </w:t>
            </w:r>
            <w:proofErr w:type="spellStart"/>
            <w:r w:rsidRPr="00CF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ЗАГСа</w:t>
            </w:r>
            <w:proofErr w:type="spellEnd"/>
            <w:r w:rsidRPr="00CF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Приморский край, </w:t>
            </w:r>
            <w:r w:rsidRPr="00CF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городской округ Большой Камень, город Большой Камень,</w:t>
            </w:r>
          </w:p>
          <w:p w:rsidR="00CF057F" w:rsidRPr="00CF057F" w:rsidRDefault="00CF057F" w:rsidP="00CF0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Карла Маркса, 4а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57F" w:rsidRPr="00CF057F" w:rsidRDefault="00CF057F" w:rsidP="00CF0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383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57F" w:rsidRPr="00CF057F" w:rsidRDefault="00CF057F" w:rsidP="00CF0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Триста восемьдесят три</w:t>
            </w:r>
          </w:p>
        </w:tc>
      </w:tr>
      <w:tr w:rsidR="00CF057F" w:rsidRPr="00CF057F" w:rsidTr="00CF057F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57F" w:rsidRPr="00CF057F" w:rsidRDefault="00CF057F" w:rsidP="00CF057F">
            <w:pPr>
              <w:spacing w:before="100" w:beforeAutospacing="1" w:after="298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57F" w:rsidRPr="00CF057F" w:rsidRDefault="00CF057F" w:rsidP="00CF0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в районе дома № 15 по ул. Карла Маркса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57F" w:rsidRPr="00CF057F" w:rsidRDefault="00CF057F" w:rsidP="00CF0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57F" w:rsidRPr="00CF057F" w:rsidRDefault="00CF057F" w:rsidP="00CF0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Двести шестьдесят два</w:t>
            </w:r>
          </w:p>
        </w:tc>
      </w:tr>
      <w:tr w:rsidR="00CF057F" w:rsidRPr="00CF057F" w:rsidTr="00CF057F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57F" w:rsidRPr="00CF057F" w:rsidRDefault="00CF057F" w:rsidP="00CF057F">
            <w:pPr>
              <w:spacing w:before="100" w:beforeAutospacing="1" w:after="298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57F" w:rsidRPr="00CF057F" w:rsidRDefault="00CF057F" w:rsidP="00CF0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Большой Камень, ул. Приморского Комсомола, д. 7, 9. Сквер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57F" w:rsidRPr="00CF057F" w:rsidRDefault="00CF057F" w:rsidP="00CF0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384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57F" w:rsidRPr="00CF057F" w:rsidRDefault="00CF057F" w:rsidP="00CF0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Триста восемьдесят четыре</w:t>
            </w:r>
          </w:p>
        </w:tc>
      </w:tr>
      <w:tr w:rsidR="00CF057F" w:rsidRPr="00CF057F" w:rsidTr="00CF057F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57F" w:rsidRPr="00CF057F" w:rsidRDefault="00CF057F" w:rsidP="00CF057F">
            <w:pPr>
              <w:spacing w:before="100" w:beforeAutospacing="1" w:after="298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57F" w:rsidRPr="00CF057F" w:rsidRDefault="00CF057F" w:rsidP="00CF0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 по Аллея Труда (пешеходная дорожка от площади в сторону ДВЗ «Звезда»)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57F" w:rsidRPr="00CF057F" w:rsidRDefault="00CF057F" w:rsidP="00CF0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57F" w:rsidRPr="00CF057F" w:rsidRDefault="00CF057F" w:rsidP="00CF0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Триста сорок один</w:t>
            </w:r>
          </w:p>
        </w:tc>
      </w:tr>
      <w:tr w:rsidR="00CF057F" w:rsidRPr="00CF057F" w:rsidTr="00CF057F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57F" w:rsidRPr="00CF057F" w:rsidRDefault="00CF057F" w:rsidP="00CF057F">
            <w:pPr>
              <w:spacing w:before="100" w:beforeAutospacing="1" w:after="298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57F" w:rsidRPr="00CF057F" w:rsidRDefault="00CF057F" w:rsidP="00CF0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 по ул. Карла Маркса (пешеходная дорожка от площади до МБУ «Городской центр культуры»)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57F" w:rsidRPr="00CF057F" w:rsidRDefault="00CF057F" w:rsidP="00CF0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57F" w:rsidRPr="00CF057F" w:rsidRDefault="00CF057F" w:rsidP="00CF0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Триста девяносто шесть</w:t>
            </w:r>
          </w:p>
        </w:tc>
      </w:tr>
      <w:tr w:rsidR="00CF057F" w:rsidRPr="00CF057F" w:rsidTr="00CF057F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57F" w:rsidRPr="00CF057F" w:rsidRDefault="00CF057F" w:rsidP="00CF057F">
            <w:pPr>
              <w:spacing w:before="100" w:beforeAutospacing="1" w:after="298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57F" w:rsidRPr="00CF057F" w:rsidRDefault="00CF057F" w:rsidP="00CF0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Большой Камень. </w:t>
            </w:r>
            <w:r w:rsidRPr="00CF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 отдыха «</w:t>
            </w:r>
            <w:proofErr w:type="spellStart"/>
            <w:r w:rsidRPr="00CF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Вальтон</w:t>
            </w:r>
            <w:proofErr w:type="spellEnd"/>
            <w:r w:rsidRPr="00CF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Приморский край, городской округ Большой Камень, ул. Первомайская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57F" w:rsidRPr="00CF057F" w:rsidRDefault="00CF057F" w:rsidP="00CF0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57F" w:rsidRPr="00CF057F" w:rsidRDefault="00CF057F" w:rsidP="00CF0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Шестьсот три</w:t>
            </w:r>
          </w:p>
        </w:tc>
      </w:tr>
    </w:tbl>
    <w:p w:rsidR="00CF057F" w:rsidRPr="00CF057F" w:rsidRDefault="00CF057F" w:rsidP="00CF057F">
      <w:pPr>
        <w:spacing w:before="100" w:beforeAutospacing="1" w:after="298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F057F" w:rsidRPr="00CF057F" w:rsidRDefault="00CF057F" w:rsidP="00CF05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7F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CF057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CF057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Рейтинговое интернет-голосование</w:t>
      </w:r>
    </w:p>
    <w:p w:rsidR="00CF057F" w:rsidRPr="00CF057F" w:rsidRDefault="00CF057F" w:rsidP="00CF057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7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tbl>
      <w:tblPr>
        <w:tblW w:w="977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531"/>
        <w:gridCol w:w="1289"/>
        <w:gridCol w:w="3530"/>
      </w:tblGrid>
      <w:tr w:rsidR="00CF057F" w:rsidRPr="00CF057F" w:rsidTr="00CF057F">
        <w:trPr>
          <w:jc w:val="center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57F" w:rsidRPr="00CF057F" w:rsidRDefault="00CF057F" w:rsidP="00CF05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57F" w:rsidRPr="00CF057F" w:rsidRDefault="00CF057F" w:rsidP="00CF05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Число граждан, принявших участие в голосовании на момент окончания голосования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57F" w:rsidRPr="00CF057F" w:rsidRDefault="00CF057F" w:rsidP="00CF0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</w:t>
            </w:r>
          </w:p>
        </w:tc>
        <w:tc>
          <w:tcPr>
            <w:tcW w:w="3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57F" w:rsidRPr="00CF057F" w:rsidRDefault="00CF057F" w:rsidP="00CF0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Девяносто четыре</w:t>
            </w:r>
          </w:p>
        </w:tc>
      </w:tr>
    </w:tbl>
    <w:p w:rsidR="00CF057F" w:rsidRPr="00CF057F" w:rsidRDefault="00CF057F" w:rsidP="00CF057F">
      <w:pPr>
        <w:spacing w:before="100" w:beforeAutospacing="1" w:after="29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7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F057F" w:rsidRPr="00CF057F" w:rsidRDefault="00CF057F" w:rsidP="00CF057F">
      <w:pPr>
        <w:spacing w:before="100" w:beforeAutospacing="1" w:after="298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7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рейтингового интернет - голосования: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3904"/>
        <w:gridCol w:w="1279"/>
        <w:gridCol w:w="3234"/>
      </w:tblGrid>
      <w:tr w:rsidR="00CF057F" w:rsidRPr="00CF057F" w:rsidTr="00CF057F">
        <w:tc>
          <w:tcPr>
            <w:tcW w:w="5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57F" w:rsidRPr="00CF057F" w:rsidRDefault="00CF057F" w:rsidP="00CF0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CF057F" w:rsidRPr="00CF057F" w:rsidRDefault="00CF057F" w:rsidP="00CF0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41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57F" w:rsidRPr="00CF057F" w:rsidRDefault="00CF057F" w:rsidP="00CF0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и адрес общественной территории</w:t>
            </w:r>
          </w:p>
        </w:tc>
        <w:tc>
          <w:tcPr>
            <w:tcW w:w="47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57F" w:rsidRPr="00CF057F" w:rsidRDefault="00CF057F" w:rsidP="00CF0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голосов</w:t>
            </w:r>
          </w:p>
        </w:tc>
      </w:tr>
      <w:tr w:rsidR="00CF057F" w:rsidRPr="00CF057F" w:rsidTr="00CF05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057F" w:rsidRPr="00CF057F" w:rsidRDefault="00CF057F" w:rsidP="00CF0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057F" w:rsidRPr="00CF057F" w:rsidRDefault="00CF057F" w:rsidP="00CF0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57F" w:rsidRPr="00CF057F" w:rsidRDefault="00CF057F" w:rsidP="00CF0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цифрами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57F" w:rsidRPr="00CF057F" w:rsidRDefault="00CF057F" w:rsidP="00CF0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прописью</w:t>
            </w:r>
          </w:p>
        </w:tc>
      </w:tr>
      <w:tr w:rsidR="00CF057F" w:rsidRPr="00CF057F" w:rsidTr="00CF057F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57F" w:rsidRPr="00CF057F" w:rsidRDefault="00CF057F" w:rsidP="00CF057F">
            <w:pPr>
              <w:spacing w:before="100" w:beforeAutospacing="1" w:after="298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57F" w:rsidRPr="00CF057F" w:rsidRDefault="00CF057F" w:rsidP="00CF0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Сквер ул. Карла Маркса, дом 4а (район </w:t>
            </w:r>
            <w:proofErr w:type="spellStart"/>
            <w:r w:rsidRPr="00CF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ЗАГСа</w:t>
            </w:r>
            <w:proofErr w:type="spellEnd"/>
            <w:r w:rsidRPr="00CF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Приморский край, городской округ Большой Камень, город Большой Камень,</w:t>
            </w:r>
          </w:p>
          <w:p w:rsidR="00CF057F" w:rsidRPr="00CF057F" w:rsidRDefault="00CF057F" w:rsidP="00CF0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Карла Маркса, 4а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57F" w:rsidRPr="00CF057F" w:rsidRDefault="00CF057F" w:rsidP="00CF0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57F" w:rsidRPr="00CF057F" w:rsidRDefault="00CF057F" w:rsidP="00CF0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Тридцать семь</w:t>
            </w:r>
          </w:p>
        </w:tc>
      </w:tr>
      <w:tr w:rsidR="00CF057F" w:rsidRPr="00CF057F" w:rsidTr="00CF057F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57F" w:rsidRPr="00CF057F" w:rsidRDefault="00CF057F" w:rsidP="00CF057F">
            <w:pPr>
              <w:spacing w:before="100" w:beforeAutospacing="1" w:after="298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57F" w:rsidRPr="00CF057F" w:rsidRDefault="00CF057F" w:rsidP="00CF0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в районе дома № 15 по ул. Карла Маркса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57F" w:rsidRPr="00CF057F" w:rsidRDefault="00CF057F" w:rsidP="00CF0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57F" w:rsidRPr="00CF057F" w:rsidRDefault="00CF057F" w:rsidP="00CF0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Двадцать два</w:t>
            </w:r>
          </w:p>
        </w:tc>
      </w:tr>
      <w:tr w:rsidR="00CF057F" w:rsidRPr="00CF057F" w:rsidTr="00CF057F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57F" w:rsidRPr="00CF057F" w:rsidRDefault="00CF057F" w:rsidP="00CF057F">
            <w:pPr>
              <w:spacing w:before="100" w:beforeAutospacing="1" w:after="298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57F" w:rsidRPr="00CF057F" w:rsidRDefault="00CF057F" w:rsidP="00CF0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Большой Камень, ул. Приморского Комсомола, д. 7, 9. Сквер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57F" w:rsidRPr="00CF057F" w:rsidRDefault="00CF057F" w:rsidP="00CF0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57F" w:rsidRPr="00CF057F" w:rsidRDefault="00CF057F" w:rsidP="00CF0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Тридцать девять</w:t>
            </w:r>
          </w:p>
        </w:tc>
      </w:tr>
      <w:tr w:rsidR="00CF057F" w:rsidRPr="00CF057F" w:rsidTr="00CF057F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57F" w:rsidRPr="00CF057F" w:rsidRDefault="00CF057F" w:rsidP="00CF057F">
            <w:pPr>
              <w:spacing w:before="100" w:beforeAutospacing="1" w:after="298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57F" w:rsidRPr="00CF057F" w:rsidRDefault="00CF057F" w:rsidP="00CF0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 по Аллея Труда (пешеходная дорожка от площади в сторону ДВЗ «Звезда»)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57F" w:rsidRPr="00CF057F" w:rsidRDefault="00CF057F" w:rsidP="00CF0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57F" w:rsidRPr="00CF057F" w:rsidRDefault="00CF057F" w:rsidP="00CF0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Двадцать один</w:t>
            </w:r>
          </w:p>
        </w:tc>
      </w:tr>
      <w:tr w:rsidR="00CF057F" w:rsidRPr="00CF057F" w:rsidTr="00CF057F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57F" w:rsidRPr="00CF057F" w:rsidRDefault="00CF057F" w:rsidP="00CF057F">
            <w:pPr>
              <w:spacing w:before="100" w:beforeAutospacing="1" w:after="298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57F" w:rsidRPr="00CF057F" w:rsidRDefault="00CF057F" w:rsidP="00CF0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 по ул. Карла Маркса (пешеходная дорожка от площади до МБУ «Городской центр культуры»)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57F" w:rsidRPr="00CF057F" w:rsidRDefault="00CF057F" w:rsidP="00CF0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57F" w:rsidRPr="00CF057F" w:rsidRDefault="00CF057F" w:rsidP="00CF0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Пятьдесят два</w:t>
            </w:r>
          </w:p>
        </w:tc>
      </w:tr>
      <w:tr w:rsidR="00CF057F" w:rsidRPr="00CF057F" w:rsidTr="00CF057F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57F" w:rsidRPr="00CF057F" w:rsidRDefault="00CF057F" w:rsidP="00CF057F">
            <w:pPr>
              <w:spacing w:before="100" w:beforeAutospacing="1" w:after="298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57F" w:rsidRPr="00CF057F" w:rsidRDefault="00CF057F" w:rsidP="00CF0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Большой Камень. </w:t>
            </w:r>
            <w:r w:rsidRPr="00CF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 отдыха «</w:t>
            </w:r>
            <w:proofErr w:type="spellStart"/>
            <w:r w:rsidRPr="00CF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Вальтон</w:t>
            </w:r>
            <w:proofErr w:type="spellEnd"/>
            <w:r w:rsidRPr="00CF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Приморский край, городской округ Большой Камень, ул. Первомайская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57F" w:rsidRPr="00CF057F" w:rsidRDefault="00CF057F" w:rsidP="00CF0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57F" w:rsidRPr="00CF057F" w:rsidRDefault="00CF057F" w:rsidP="00CF0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Пятьдесят пять</w:t>
            </w:r>
          </w:p>
        </w:tc>
      </w:tr>
    </w:tbl>
    <w:p w:rsidR="00CF057F" w:rsidRPr="00CF057F" w:rsidRDefault="00CF057F" w:rsidP="00CF057F">
      <w:pPr>
        <w:spacing w:before="100" w:beforeAutospacing="1" w:after="298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F057F" w:rsidRPr="00CF057F" w:rsidRDefault="00CF057F" w:rsidP="00CF057F">
      <w:pPr>
        <w:spacing w:after="298" w:line="280" w:lineRule="atLeast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7F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CF057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CF057F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Итоговые результаты рейтингового голосования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3889"/>
        <w:gridCol w:w="1278"/>
        <w:gridCol w:w="3249"/>
      </w:tblGrid>
      <w:tr w:rsidR="00CF057F" w:rsidRPr="00CF057F" w:rsidTr="00CF057F">
        <w:tc>
          <w:tcPr>
            <w:tcW w:w="5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57F" w:rsidRPr="00CF057F" w:rsidRDefault="00CF057F" w:rsidP="00CF0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CF057F" w:rsidRPr="00CF057F" w:rsidRDefault="00CF057F" w:rsidP="00CF0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41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57F" w:rsidRPr="00CF057F" w:rsidRDefault="00CF057F" w:rsidP="00CF0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и адрес общественной территории</w:t>
            </w:r>
          </w:p>
        </w:tc>
        <w:tc>
          <w:tcPr>
            <w:tcW w:w="47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57F" w:rsidRPr="00CF057F" w:rsidRDefault="00CF057F" w:rsidP="00CF0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голосов</w:t>
            </w:r>
          </w:p>
        </w:tc>
      </w:tr>
      <w:tr w:rsidR="00CF057F" w:rsidRPr="00CF057F" w:rsidTr="00CF05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057F" w:rsidRPr="00CF057F" w:rsidRDefault="00CF057F" w:rsidP="00CF0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057F" w:rsidRPr="00CF057F" w:rsidRDefault="00CF057F" w:rsidP="00CF0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57F" w:rsidRPr="00CF057F" w:rsidRDefault="00CF057F" w:rsidP="00CF0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цифрами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57F" w:rsidRPr="00CF057F" w:rsidRDefault="00CF057F" w:rsidP="00CF0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прописью</w:t>
            </w:r>
          </w:p>
        </w:tc>
      </w:tr>
      <w:tr w:rsidR="00CF057F" w:rsidRPr="00CF057F" w:rsidTr="00CF057F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57F" w:rsidRPr="00CF057F" w:rsidRDefault="00CF057F" w:rsidP="00CF057F">
            <w:pPr>
              <w:spacing w:before="100" w:beforeAutospacing="1" w:after="298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57F" w:rsidRPr="00CF057F" w:rsidRDefault="00CF057F" w:rsidP="00CF0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Сквер ул. Карла Маркса, дом 4а (район </w:t>
            </w:r>
            <w:proofErr w:type="spellStart"/>
            <w:r w:rsidRPr="00CF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ЗАГСа</w:t>
            </w:r>
            <w:proofErr w:type="spellEnd"/>
            <w:r w:rsidRPr="00CF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Приморский край, городской округ Большой Камень, город Большой Камень,</w:t>
            </w:r>
          </w:p>
          <w:p w:rsidR="00CF057F" w:rsidRPr="00CF057F" w:rsidRDefault="00CF057F" w:rsidP="00CF0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Карла Маркса, 4а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57F" w:rsidRPr="00CF057F" w:rsidRDefault="00CF057F" w:rsidP="00CF0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420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57F" w:rsidRPr="00CF057F" w:rsidRDefault="00CF057F" w:rsidP="00CF0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Четыреста двадцать</w:t>
            </w:r>
          </w:p>
        </w:tc>
      </w:tr>
      <w:tr w:rsidR="00CF057F" w:rsidRPr="00CF057F" w:rsidTr="00CF057F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57F" w:rsidRPr="00CF057F" w:rsidRDefault="00CF057F" w:rsidP="00CF057F">
            <w:pPr>
              <w:spacing w:before="100" w:beforeAutospacing="1" w:after="298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57F" w:rsidRPr="00CF057F" w:rsidRDefault="00CF057F" w:rsidP="00CF0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в районе дома № 15 по ул. Карла Маркса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57F" w:rsidRPr="00CF057F" w:rsidRDefault="00CF057F" w:rsidP="00CF0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284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57F" w:rsidRPr="00CF057F" w:rsidRDefault="00CF057F" w:rsidP="00CF0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Двести восемьдесят четыре</w:t>
            </w:r>
          </w:p>
        </w:tc>
      </w:tr>
      <w:tr w:rsidR="00CF057F" w:rsidRPr="00CF057F" w:rsidTr="00CF057F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57F" w:rsidRPr="00CF057F" w:rsidRDefault="00CF057F" w:rsidP="00CF057F">
            <w:pPr>
              <w:spacing w:before="100" w:beforeAutospacing="1" w:after="298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57F" w:rsidRPr="00CF057F" w:rsidRDefault="00CF057F" w:rsidP="00CF0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Большой Камень, ул. Приморского Комсомола, д. 7, 9. Сквер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57F" w:rsidRPr="00CF057F" w:rsidRDefault="00CF057F" w:rsidP="00CF0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57F" w:rsidRPr="00CF057F" w:rsidRDefault="00CF057F" w:rsidP="00CF0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Четыреста двадцать три</w:t>
            </w:r>
          </w:p>
        </w:tc>
      </w:tr>
      <w:tr w:rsidR="00CF057F" w:rsidRPr="00CF057F" w:rsidTr="00CF057F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57F" w:rsidRPr="00CF057F" w:rsidRDefault="00CF057F" w:rsidP="00CF057F">
            <w:pPr>
              <w:spacing w:before="100" w:beforeAutospacing="1" w:after="298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57F" w:rsidRPr="00CF057F" w:rsidRDefault="00CF057F" w:rsidP="00CF0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 по Аллея Труда (пешеходная дорожка от площади в сторону ДВЗ «Звезда»)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57F" w:rsidRPr="00CF057F" w:rsidRDefault="00CF057F" w:rsidP="00CF0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57F" w:rsidRPr="00CF057F" w:rsidRDefault="00CF057F" w:rsidP="00CF0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Триста шестьдесят два</w:t>
            </w:r>
          </w:p>
        </w:tc>
      </w:tr>
      <w:tr w:rsidR="00CF057F" w:rsidRPr="00CF057F" w:rsidTr="00CF057F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57F" w:rsidRPr="00CF057F" w:rsidRDefault="00CF057F" w:rsidP="00CF057F">
            <w:pPr>
              <w:spacing w:before="100" w:beforeAutospacing="1" w:after="298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57F" w:rsidRPr="00CF057F" w:rsidRDefault="00CF057F" w:rsidP="00CF0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 по ул. Карла Маркса (пешеходная дорожка от площади до МБУ «Городской центр культуры»)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57F" w:rsidRPr="00CF057F" w:rsidRDefault="00CF057F" w:rsidP="00CF0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448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57F" w:rsidRPr="00CF057F" w:rsidRDefault="00CF057F" w:rsidP="00CF0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Четыреста сорок восемь</w:t>
            </w:r>
          </w:p>
        </w:tc>
      </w:tr>
      <w:tr w:rsidR="00CF057F" w:rsidRPr="00CF057F" w:rsidTr="00CF057F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57F" w:rsidRPr="00CF057F" w:rsidRDefault="00CF057F" w:rsidP="00CF057F">
            <w:pPr>
              <w:spacing w:before="100" w:beforeAutospacing="1" w:after="298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57F" w:rsidRPr="00CF057F" w:rsidRDefault="00CF057F" w:rsidP="00CF0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Большой Камень. </w:t>
            </w:r>
            <w:r w:rsidRPr="00CF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 отдыха «</w:t>
            </w:r>
            <w:proofErr w:type="spellStart"/>
            <w:r w:rsidRPr="00CF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Вальтон</w:t>
            </w:r>
            <w:proofErr w:type="spellEnd"/>
            <w:r w:rsidRPr="00CF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Приморский край, городской округ Большой Камень, ул. Первомайская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57F" w:rsidRPr="00CF057F" w:rsidRDefault="00CF057F" w:rsidP="00CF0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57F" w:rsidRPr="00CF057F" w:rsidRDefault="00CF057F" w:rsidP="00CF0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Шестьсот пятьдесят восемь</w:t>
            </w:r>
          </w:p>
        </w:tc>
      </w:tr>
    </w:tbl>
    <w:p w:rsidR="00CF057F" w:rsidRPr="00CF057F" w:rsidRDefault="00CF057F" w:rsidP="00CF057F">
      <w:pPr>
        <w:spacing w:before="100" w:beforeAutospacing="1" w:after="298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F057F" w:rsidRPr="00CF057F" w:rsidRDefault="00CF057F" w:rsidP="00CF057F">
      <w:pPr>
        <w:spacing w:after="298" w:line="280" w:lineRule="atLeast"/>
        <w:ind w:left="14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7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F057F">
        <w:rPr>
          <w:rFonts w:ascii="Times New Roman" w:eastAsia="Times New Roman" w:hAnsi="Times New Roman" w:cs="Times New Roman"/>
          <w:sz w:val="26"/>
          <w:szCs w:val="26"/>
          <w:lang w:eastAsia="ru-RU"/>
        </w:rPr>
        <w:t>.Перечень общественных территорий победителей рейтингового голосования</w:t>
      </w:r>
    </w:p>
    <w:p w:rsidR="00CF057F" w:rsidRPr="00CF057F" w:rsidRDefault="00CF057F" w:rsidP="00CF057F">
      <w:pPr>
        <w:spacing w:after="298" w:line="280" w:lineRule="atLeast"/>
        <w:ind w:left="14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7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tbl>
      <w:tblPr>
        <w:tblW w:w="9640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9072"/>
      </w:tblGrid>
      <w:tr w:rsidR="00CF057F" w:rsidRPr="00CF057F" w:rsidTr="00CF057F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57F" w:rsidRPr="00CF057F" w:rsidRDefault="00CF057F" w:rsidP="00CF057F">
            <w:pPr>
              <w:spacing w:after="298" w:line="280" w:lineRule="atLeast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№ </w:t>
            </w:r>
            <w:r w:rsidRPr="00CF0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п/п</w:t>
            </w:r>
          </w:p>
        </w:tc>
        <w:tc>
          <w:tcPr>
            <w:tcW w:w="9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57F" w:rsidRPr="00CF057F" w:rsidRDefault="00CF057F" w:rsidP="00CF057F">
            <w:pPr>
              <w:spacing w:after="298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и месторасположение общественной территории</w:t>
            </w:r>
          </w:p>
        </w:tc>
      </w:tr>
      <w:tr w:rsidR="00CF057F" w:rsidRPr="00CF057F" w:rsidTr="00CF057F">
        <w:trPr>
          <w:trHeight w:val="6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57F" w:rsidRPr="00CF057F" w:rsidRDefault="00CF057F" w:rsidP="00CF057F">
            <w:pPr>
              <w:spacing w:after="298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57F" w:rsidRPr="00CF057F" w:rsidRDefault="00CF057F" w:rsidP="00CF057F">
            <w:pPr>
              <w:spacing w:after="29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Большой Камень. </w:t>
            </w:r>
            <w:r w:rsidRPr="00CF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 отдыха «</w:t>
            </w:r>
            <w:proofErr w:type="spellStart"/>
            <w:r w:rsidRPr="00CF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Вальтон</w:t>
            </w:r>
            <w:proofErr w:type="spellEnd"/>
            <w:r w:rsidRPr="00CF0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Приморский край, городской округ Большой Камень, ул. Первомайская</w:t>
            </w:r>
          </w:p>
        </w:tc>
      </w:tr>
      <w:tr w:rsidR="00CF057F" w:rsidRPr="00CF057F" w:rsidTr="00CF057F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57F" w:rsidRPr="00CF057F" w:rsidRDefault="00CF057F" w:rsidP="00CF057F">
            <w:pPr>
              <w:spacing w:after="298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57F" w:rsidRPr="00CF057F" w:rsidRDefault="00CF057F" w:rsidP="00CF057F">
            <w:pPr>
              <w:spacing w:after="29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 по ул. Карла Маркса (пешеходная дорожка от площади до МБУ «Городской центр культуры»)</w:t>
            </w:r>
          </w:p>
        </w:tc>
      </w:tr>
    </w:tbl>
    <w:p w:rsidR="00CF057F" w:rsidRPr="00CF057F" w:rsidRDefault="00CF057F" w:rsidP="00CF057F">
      <w:pPr>
        <w:spacing w:before="100" w:beforeAutospacing="1" w:after="298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2274"/>
        <w:gridCol w:w="1825"/>
      </w:tblGrid>
      <w:tr w:rsidR="00CF057F" w:rsidRPr="00CF057F" w:rsidTr="00CF057F">
        <w:trPr>
          <w:tblCellSpacing w:w="0" w:type="dxa"/>
        </w:trPr>
        <w:tc>
          <w:tcPr>
            <w:tcW w:w="55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57F" w:rsidRPr="00CF057F" w:rsidRDefault="00CF057F" w:rsidP="00CF0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Представитель органа местного самоуправления городского округа </w:t>
            </w:r>
            <w:r w:rsidRPr="00CF0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Большой Камень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57F" w:rsidRPr="00CF057F" w:rsidRDefault="00CF057F" w:rsidP="00CF05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CF057F" w:rsidRPr="00CF057F" w:rsidRDefault="00CF057F" w:rsidP="00CF05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CF057F" w:rsidRPr="00CF057F" w:rsidRDefault="00CF057F" w:rsidP="00CF05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0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Гаражанина</w:t>
            </w:r>
            <w:proofErr w:type="spellEnd"/>
            <w:r w:rsidRPr="00CF0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Ю.С.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57F" w:rsidRPr="00CF057F" w:rsidRDefault="00CF057F" w:rsidP="00CF05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F057F" w:rsidRPr="00CF057F" w:rsidTr="00CF057F">
        <w:trPr>
          <w:trHeight w:val="262"/>
          <w:tblCellSpacing w:w="0" w:type="dxa"/>
        </w:trPr>
        <w:tc>
          <w:tcPr>
            <w:tcW w:w="55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57F" w:rsidRPr="00CF057F" w:rsidRDefault="00CF057F" w:rsidP="00CF05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57F" w:rsidRPr="00CF057F" w:rsidRDefault="00CF057F" w:rsidP="00CF0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57F" w:rsidRPr="00CF057F" w:rsidRDefault="00CF057F" w:rsidP="00CF0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CF057F" w:rsidRPr="00CF057F" w:rsidTr="00CF057F">
        <w:trPr>
          <w:tblCellSpacing w:w="0" w:type="dxa"/>
        </w:trPr>
        <w:tc>
          <w:tcPr>
            <w:tcW w:w="55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57F" w:rsidRPr="00CF057F" w:rsidRDefault="00CF057F" w:rsidP="00CF05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57F" w:rsidRPr="00CF057F" w:rsidRDefault="00CF057F" w:rsidP="00CF0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57F" w:rsidRPr="00CF057F" w:rsidRDefault="00CF057F" w:rsidP="00CF0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057F" w:rsidRPr="00CF057F" w:rsidTr="00CF057F">
        <w:trPr>
          <w:tblCellSpacing w:w="0" w:type="dxa"/>
        </w:trPr>
        <w:tc>
          <w:tcPr>
            <w:tcW w:w="55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57F" w:rsidRPr="00CF057F" w:rsidRDefault="00CF057F" w:rsidP="00CF05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57F" w:rsidRPr="00CF057F" w:rsidRDefault="00CF057F" w:rsidP="00CF0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57F" w:rsidRPr="00CF057F" w:rsidRDefault="00CF057F" w:rsidP="00CF0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057F" w:rsidRPr="00CF057F" w:rsidTr="00CF057F">
        <w:trPr>
          <w:tblCellSpacing w:w="0" w:type="dxa"/>
        </w:trPr>
        <w:tc>
          <w:tcPr>
            <w:tcW w:w="55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57F" w:rsidRPr="00CF057F" w:rsidRDefault="00CF057F" w:rsidP="00CF05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57F" w:rsidRPr="00CF057F" w:rsidRDefault="00CF057F" w:rsidP="00CF0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57F" w:rsidRPr="00CF057F" w:rsidRDefault="00CF057F" w:rsidP="00CF0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057F" w:rsidRPr="00CF057F" w:rsidTr="00CF057F">
        <w:trPr>
          <w:tblCellSpacing w:w="0" w:type="dxa"/>
        </w:trPr>
        <w:tc>
          <w:tcPr>
            <w:tcW w:w="55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57F" w:rsidRPr="00CF057F" w:rsidRDefault="00CF057F" w:rsidP="00CF05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57F" w:rsidRPr="00CF057F" w:rsidRDefault="00CF057F" w:rsidP="00CF0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57F" w:rsidRPr="00CF057F" w:rsidRDefault="00CF057F" w:rsidP="00CF0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057F" w:rsidRPr="00CF057F" w:rsidTr="00CF057F">
        <w:trPr>
          <w:tblCellSpacing w:w="0" w:type="dxa"/>
        </w:trPr>
        <w:tc>
          <w:tcPr>
            <w:tcW w:w="55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57F" w:rsidRPr="00CF057F" w:rsidRDefault="00CF057F" w:rsidP="00CF05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(члены) общественной комиссии: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57F" w:rsidRPr="00CF057F" w:rsidRDefault="00CF057F" w:rsidP="00CF05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0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Штефан</w:t>
            </w:r>
            <w:proofErr w:type="spellEnd"/>
            <w:r w:rsidRPr="00CF0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В.И.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57F" w:rsidRPr="00CF057F" w:rsidRDefault="00CF057F" w:rsidP="00CF05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F057F" w:rsidRPr="00CF057F" w:rsidTr="00CF057F">
        <w:trPr>
          <w:trHeight w:val="454"/>
          <w:tblCellSpacing w:w="0" w:type="dxa"/>
        </w:trPr>
        <w:tc>
          <w:tcPr>
            <w:tcW w:w="55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57F" w:rsidRPr="00CF057F" w:rsidRDefault="00CF057F" w:rsidP="00CF05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57F" w:rsidRPr="00CF057F" w:rsidRDefault="00CF057F" w:rsidP="00CF0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  <w:p w:rsidR="00CF057F" w:rsidRPr="00CF057F" w:rsidRDefault="00CF057F" w:rsidP="00CF0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F057F" w:rsidRPr="00CF057F" w:rsidRDefault="00CF057F" w:rsidP="00CF0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Варламова Л.А.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57F" w:rsidRPr="00CF057F" w:rsidRDefault="00CF057F" w:rsidP="00CF0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CF057F" w:rsidRPr="00CF057F" w:rsidTr="00CF057F">
        <w:trPr>
          <w:trHeight w:val="454"/>
          <w:tblCellSpacing w:w="0" w:type="dxa"/>
        </w:trPr>
        <w:tc>
          <w:tcPr>
            <w:tcW w:w="55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57F" w:rsidRPr="00CF057F" w:rsidRDefault="00CF057F" w:rsidP="00CF05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57F" w:rsidRPr="00CF057F" w:rsidRDefault="00CF057F" w:rsidP="00CF0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  <w:p w:rsidR="00CF057F" w:rsidRPr="00CF057F" w:rsidRDefault="00CF057F" w:rsidP="00CF0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F057F" w:rsidRPr="00CF057F" w:rsidRDefault="00CF057F" w:rsidP="00CF0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Нестерова Д.В.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57F" w:rsidRPr="00CF057F" w:rsidRDefault="00CF057F" w:rsidP="00CF0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CF057F" w:rsidRPr="00CF057F" w:rsidTr="00CF057F">
        <w:trPr>
          <w:trHeight w:val="454"/>
          <w:tblCellSpacing w:w="0" w:type="dxa"/>
        </w:trPr>
        <w:tc>
          <w:tcPr>
            <w:tcW w:w="55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57F" w:rsidRPr="00CF057F" w:rsidRDefault="00CF057F" w:rsidP="00CF05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57F" w:rsidRPr="00CF057F" w:rsidRDefault="00CF057F" w:rsidP="00CF0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  <w:p w:rsidR="00CF057F" w:rsidRPr="00CF057F" w:rsidRDefault="00CF057F" w:rsidP="00CF0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57F" w:rsidRPr="00CF057F" w:rsidRDefault="00CF057F" w:rsidP="00CF0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</w:tbl>
    <w:p w:rsidR="00CF057F" w:rsidRPr="00CF057F" w:rsidRDefault="00CF057F" w:rsidP="00CF057F">
      <w:pPr>
        <w:spacing w:after="298" w:line="280" w:lineRule="atLeast"/>
        <w:ind w:left="14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F057F" w:rsidRPr="00CF057F" w:rsidRDefault="00CF057F" w:rsidP="00CF057F">
      <w:pPr>
        <w:spacing w:before="100" w:beforeAutospacing="1" w:after="298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57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 подписан «28» февраля 2020 года в 18 часов 30 минут</w:t>
      </w:r>
    </w:p>
    <w:p w:rsidR="00405D54" w:rsidRDefault="00CF057F"/>
    <w:sectPr w:rsidR="00405D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57F"/>
    <w:rsid w:val="006222F6"/>
    <w:rsid w:val="00750234"/>
    <w:rsid w:val="00CF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635BE-4AC9-429D-B32E-BFEB9A768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F05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F05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80">
    <w:name w:val="80"/>
    <w:basedOn w:val="a"/>
    <w:rsid w:val="00CF0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F0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1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768</Words>
  <Characters>4382</Characters>
  <Application>Microsoft Office Word</Application>
  <DocSecurity>0</DocSecurity>
  <Lines>36</Lines>
  <Paragraphs>10</Paragraphs>
  <ScaleCrop>false</ScaleCrop>
  <Company/>
  <LinksUpToDate>false</LinksUpToDate>
  <CharactersWithSpaces>5140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2022-07-17T02:44:00Z</dcterms:created>
  <dcterms:modified xsi:type="dcterms:W3CDTF">2022-07-17T02:44:00Z</dcterms:modified>
</cp:coreProperties>
</file>